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7E" w:rsidRPr="00174DF6" w:rsidRDefault="007F017E" w:rsidP="00A75F19">
      <w:pPr>
        <w:pStyle w:val="Ttulo1"/>
        <w:numPr>
          <w:ilvl w:val="0"/>
          <w:numId w:val="0"/>
        </w:numPr>
        <w:tabs>
          <w:tab w:val="left" w:pos="9072"/>
        </w:tabs>
        <w:spacing w:line="276" w:lineRule="auto"/>
        <w:ind w:left="432"/>
        <w:jc w:val="center"/>
        <w:rPr>
          <w:rFonts w:ascii="Times New Roman" w:hAnsi="Times New Roman" w:cs="Times New Roman"/>
          <w:bCs w:val="0"/>
          <w:sz w:val="22"/>
          <w:szCs w:val="22"/>
          <w:lang w:eastAsia="en-US"/>
        </w:rPr>
      </w:pPr>
      <w:bookmarkStart w:id="0" w:name="_Ref298411581"/>
      <w:r w:rsidRPr="00174DF6">
        <w:rPr>
          <w:rFonts w:ascii="Times New Roman" w:hAnsi="Times New Roman" w:cs="Times New Roman"/>
          <w:bCs w:val="0"/>
          <w:sz w:val="22"/>
          <w:szCs w:val="22"/>
          <w:lang w:eastAsia="en-US"/>
        </w:rPr>
        <w:t>ANEXO V: DECLARACIÓN ANUAL DE AYUDAS PÚBLICAS SUJETAS AL RÉGIMEN DE MÍNIMIS</w:t>
      </w:r>
      <w:bookmarkEnd w:id="0"/>
    </w:p>
    <w:p w:rsidR="007F017E" w:rsidRPr="00174DF6" w:rsidRDefault="007F017E" w:rsidP="00A75F19">
      <w:pPr>
        <w:tabs>
          <w:tab w:val="left" w:pos="9072"/>
        </w:tabs>
        <w:spacing w:after="0" w:line="240" w:lineRule="auto"/>
        <w:jc w:val="left"/>
        <w:rPr>
          <w:b/>
          <w:bCs/>
        </w:rPr>
      </w:pPr>
    </w:p>
    <w:p w:rsidR="007F017E" w:rsidRPr="00174DF6" w:rsidRDefault="007F017E" w:rsidP="00A75F19">
      <w:pPr>
        <w:pStyle w:val="AANumbering-T"/>
        <w:numPr>
          <w:ilvl w:val="0"/>
          <w:numId w:val="0"/>
        </w:numPr>
        <w:tabs>
          <w:tab w:val="left" w:pos="9072"/>
        </w:tabs>
        <w:spacing w:after="0" w:line="360" w:lineRule="auto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8" type="#_x0000_t202" style="position:absolute;left:0;text-align:left;margin-left:2.7pt;margin-top:58.3pt;width:14.15pt;height:14.15pt;z-index:-251658240;visibility:visible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">
            <v:textbox inset="0,0,0,0">
              <w:txbxContent>
                <w:p w:rsidR="007F017E" w:rsidRPr="0066174C" w:rsidRDefault="007F017E" w:rsidP="00A75F1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es-ES"/>
        </w:rPr>
        <w:pict>
          <v:shape id="Text Box 17" o:spid="_x0000_s1029" type="#_x0000_t202" style="position:absolute;left:0;text-align:left;margin-left:2.7pt;margin-top:38.55pt;width:14.15pt;height:14.15pt;z-index:-251659264;visibility:visible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">
            <v:textbox inset="0,0,0,0">
              <w:txbxContent>
                <w:p w:rsidR="007F017E" w:rsidRPr="0066174C" w:rsidRDefault="007F017E" w:rsidP="00A75F1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>
        <w:t>D…………</w:t>
      </w:r>
      <w:r w:rsidRPr="00174DF6">
        <w:t>………………………………………… con DNI………………………………….. en calidad de:</w:t>
      </w:r>
    </w:p>
    <w:p w:rsidR="007F017E" w:rsidRPr="00174DF6" w:rsidRDefault="007F017E" w:rsidP="00A75F19">
      <w:pPr>
        <w:pStyle w:val="AANumbering-T"/>
        <w:numPr>
          <w:ilvl w:val="0"/>
          <w:numId w:val="0"/>
        </w:numPr>
        <w:tabs>
          <w:tab w:val="left" w:pos="9072"/>
        </w:tabs>
        <w:spacing w:after="0" w:line="360" w:lineRule="auto"/>
      </w:pPr>
      <w:r w:rsidRPr="00174DF6">
        <w:t>Autónomo</w:t>
      </w:r>
    </w:p>
    <w:p w:rsidR="007F017E" w:rsidRPr="00174DF6" w:rsidRDefault="007F017E" w:rsidP="00A75F19">
      <w:pPr>
        <w:pStyle w:val="AANumbering-T"/>
        <w:numPr>
          <w:ilvl w:val="0"/>
          <w:numId w:val="0"/>
        </w:numPr>
        <w:tabs>
          <w:tab w:val="left" w:pos="9072"/>
        </w:tabs>
        <w:spacing w:after="0" w:line="360" w:lineRule="auto"/>
      </w:pPr>
      <w:r w:rsidRPr="00174DF6">
        <w:t>Representante de la Empresa ……………………………… con CIF/NIF…………………</w:t>
      </w:r>
    </w:p>
    <w:p w:rsidR="007F017E" w:rsidRPr="00174DF6" w:rsidRDefault="007F017E" w:rsidP="00A75F19">
      <w:pPr>
        <w:tabs>
          <w:tab w:val="left" w:pos="9072"/>
        </w:tabs>
        <w:spacing w:before="240" w:after="240"/>
        <w:rPr>
          <w:lang w:val="pt-BR"/>
        </w:rPr>
      </w:pPr>
      <w:r w:rsidRPr="00174DF6">
        <w:rPr>
          <w:b/>
          <w:bCs/>
        </w:rPr>
        <w:t>DECLARA</w:t>
      </w:r>
    </w:p>
    <w:tbl>
      <w:tblPr>
        <w:tblpPr w:leftFromText="141" w:rightFromText="141" w:vertAnchor="text" w:horzAnchor="page" w:tblpX="2100" w:tblpY="49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252"/>
      </w:tblGrid>
      <w:tr w:rsidR="007F017E" w:rsidRPr="00174DF6" w:rsidTr="00361653">
        <w:trPr>
          <w:trHeight w:val="279"/>
        </w:trPr>
        <w:tc>
          <w:tcPr>
            <w:tcW w:w="252" w:type="dxa"/>
          </w:tcPr>
          <w:p w:rsidR="007F017E" w:rsidRPr="00174DF6" w:rsidRDefault="007F017E" w:rsidP="00361653">
            <w:pPr>
              <w:tabs>
                <w:tab w:val="left" w:pos="9072"/>
              </w:tabs>
              <w:jc w:val="center"/>
              <w:rPr>
                <w:b/>
                <w:bCs/>
                <w:lang w:val="pt-BR"/>
              </w:rPr>
            </w:pPr>
          </w:p>
        </w:tc>
      </w:tr>
    </w:tbl>
    <w:p w:rsidR="007F017E" w:rsidRPr="00174DF6" w:rsidRDefault="007F017E" w:rsidP="00A75F19">
      <w:pPr>
        <w:tabs>
          <w:tab w:val="left" w:pos="9072"/>
        </w:tabs>
        <w:rPr>
          <w:b/>
          <w:bCs/>
        </w:rPr>
      </w:pPr>
      <w:r w:rsidRPr="00174DF6">
        <w:rPr>
          <w:rFonts w:eastAsia="MS Mincho"/>
          <w:color w:val="231F20"/>
          <w:lang w:eastAsia="ja-JP"/>
        </w:rPr>
        <w:t xml:space="preserve"> Que NO ha obtenido, ningún tipo de ayuda de las Administraciones Públicas españolas y/o comunitarias, sujetas al régimen de </w:t>
      </w:r>
      <w:r w:rsidRPr="00174DF6">
        <w:rPr>
          <w:rFonts w:eastAsia="MS Mincho"/>
          <w:i/>
          <w:iCs/>
          <w:color w:val="231F20"/>
          <w:lang w:eastAsia="ja-JP"/>
        </w:rPr>
        <w:t>minimis</w:t>
      </w:r>
      <w:r w:rsidRPr="00174DF6">
        <w:rPr>
          <w:rFonts w:eastAsia="MS Mincho"/>
          <w:color w:val="231F20"/>
          <w:lang w:eastAsia="ja-JP"/>
        </w:rPr>
        <w:t xml:space="preserve"> en los últimos tres ejercicios fiscales. </w:t>
      </w:r>
    </w:p>
    <w:tbl>
      <w:tblPr>
        <w:tblpPr w:leftFromText="141" w:rightFromText="141" w:vertAnchor="text" w:horzAnchor="page" w:tblpX="2100" w:tblpY="49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287"/>
      </w:tblGrid>
      <w:tr w:rsidR="007F017E" w:rsidRPr="002B4DE5" w:rsidTr="00361653">
        <w:trPr>
          <w:trHeight w:val="103"/>
        </w:trPr>
        <w:tc>
          <w:tcPr>
            <w:tcW w:w="287" w:type="dxa"/>
          </w:tcPr>
          <w:p w:rsidR="007F017E" w:rsidRPr="00174DF6" w:rsidRDefault="007F017E" w:rsidP="00361653">
            <w:pPr>
              <w:tabs>
                <w:tab w:val="left" w:pos="9072"/>
              </w:tabs>
              <w:rPr>
                <w:b/>
                <w:bCs/>
              </w:rPr>
            </w:pPr>
          </w:p>
        </w:tc>
      </w:tr>
    </w:tbl>
    <w:p w:rsidR="007F017E" w:rsidRPr="00174DF6" w:rsidRDefault="007F017E" w:rsidP="00A75F19">
      <w:pPr>
        <w:tabs>
          <w:tab w:val="left" w:pos="9072"/>
        </w:tabs>
        <w:ind w:left="708"/>
        <w:rPr>
          <w:rFonts w:eastAsia="MS Mincho"/>
          <w:color w:val="231F20"/>
          <w:lang w:eastAsia="ja-JP"/>
        </w:rPr>
      </w:pPr>
      <w:r w:rsidRPr="00174DF6">
        <w:rPr>
          <w:rFonts w:eastAsia="MS Mincho"/>
          <w:color w:val="231F20"/>
          <w:lang w:eastAsia="ja-JP"/>
        </w:rPr>
        <w:t xml:space="preserve">Que SÍ ha obtenido las siguientes ayudas de las Administraciones Públicas españolas ó comunitarias sujetas al régimen de </w:t>
      </w:r>
      <w:r w:rsidRPr="00174DF6">
        <w:rPr>
          <w:rFonts w:eastAsia="MS Mincho"/>
          <w:i/>
          <w:iCs/>
          <w:color w:val="231F20"/>
          <w:lang w:eastAsia="ja-JP"/>
        </w:rPr>
        <w:t>minimis</w:t>
      </w:r>
      <w:r w:rsidRPr="00174DF6">
        <w:rPr>
          <w:rFonts w:eastAsia="MS Mincho"/>
          <w:color w:val="231F20"/>
          <w:lang w:eastAsia="ja-JP"/>
        </w:rPr>
        <w:t xml:space="preserve"> en los últimos tres ejercicios fiscales, siendo éstas las que figuran a continuación: </w:t>
      </w:r>
    </w:p>
    <w:tbl>
      <w:tblPr>
        <w:tblW w:w="8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4032"/>
        <w:gridCol w:w="1646"/>
        <w:gridCol w:w="655"/>
      </w:tblGrid>
      <w:tr w:rsidR="007F017E" w:rsidRPr="00A75F19" w:rsidTr="00A75F19">
        <w:trPr>
          <w:trHeight w:val="264"/>
        </w:trPr>
        <w:tc>
          <w:tcPr>
            <w:tcW w:w="2017" w:type="dxa"/>
            <w:shd w:val="clear" w:color="auto" w:fill="D9D9D9"/>
            <w:vAlign w:val="center"/>
          </w:tcPr>
          <w:p w:rsidR="007F017E" w:rsidRPr="00A75F19" w:rsidRDefault="007F017E" w:rsidP="00361653">
            <w:pPr>
              <w:tabs>
                <w:tab w:val="left" w:pos="9072"/>
              </w:tabs>
              <w:spacing w:after="0" w:line="240" w:lineRule="auto"/>
              <w:jc w:val="center"/>
              <w:rPr>
                <w:rFonts w:eastAsia="MS Mincho"/>
                <w:b/>
                <w:bCs/>
                <w:color w:val="231F20"/>
                <w:sz w:val="18"/>
                <w:szCs w:val="18"/>
                <w:lang w:eastAsia="ja-JP"/>
              </w:rPr>
            </w:pPr>
            <w:r w:rsidRPr="00A75F19">
              <w:rPr>
                <w:rFonts w:eastAsia="MS Mincho"/>
                <w:b/>
                <w:bCs/>
                <w:color w:val="231F20"/>
                <w:sz w:val="18"/>
                <w:szCs w:val="18"/>
                <w:lang w:eastAsia="ja-JP"/>
              </w:rPr>
              <w:t>ORGANISMO CONCEDENTE</w:t>
            </w:r>
          </w:p>
        </w:tc>
        <w:tc>
          <w:tcPr>
            <w:tcW w:w="4032" w:type="dxa"/>
            <w:shd w:val="clear" w:color="auto" w:fill="D9D9D9"/>
            <w:vAlign w:val="center"/>
          </w:tcPr>
          <w:p w:rsidR="007F017E" w:rsidRPr="00A75F19" w:rsidRDefault="007F017E" w:rsidP="00361653">
            <w:pPr>
              <w:tabs>
                <w:tab w:val="left" w:pos="9072"/>
              </w:tabs>
              <w:spacing w:after="0" w:line="240" w:lineRule="auto"/>
              <w:jc w:val="center"/>
              <w:rPr>
                <w:rFonts w:eastAsia="MS Mincho"/>
                <w:b/>
                <w:bCs/>
                <w:color w:val="231F20"/>
                <w:sz w:val="18"/>
                <w:szCs w:val="18"/>
                <w:lang w:eastAsia="ja-JP"/>
              </w:rPr>
            </w:pPr>
            <w:r w:rsidRPr="00A75F19">
              <w:rPr>
                <w:rFonts w:eastAsia="MS Mincho"/>
                <w:b/>
                <w:bCs/>
                <w:color w:val="231F20"/>
                <w:sz w:val="18"/>
                <w:szCs w:val="18"/>
                <w:lang w:eastAsia="ja-JP"/>
              </w:rPr>
              <w:t>OBJETO DE LA AYUDA</w:t>
            </w:r>
          </w:p>
        </w:tc>
        <w:tc>
          <w:tcPr>
            <w:tcW w:w="1646" w:type="dxa"/>
            <w:shd w:val="clear" w:color="auto" w:fill="D9D9D9"/>
            <w:vAlign w:val="center"/>
          </w:tcPr>
          <w:p w:rsidR="007F017E" w:rsidRPr="00A75F19" w:rsidRDefault="007F017E" w:rsidP="00361653">
            <w:pPr>
              <w:tabs>
                <w:tab w:val="left" w:pos="9072"/>
              </w:tabs>
              <w:spacing w:after="0" w:line="240" w:lineRule="auto"/>
              <w:jc w:val="center"/>
              <w:rPr>
                <w:rFonts w:eastAsia="MS Mincho"/>
                <w:b/>
                <w:bCs/>
                <w:color w:val="231F20"/>
                <w:sz w:val="18"/>
                <w:szCs w:val="18"/>
                <w:lang w:eastAsia="ja-JP"/>
              </w:rPr>
            </w:pPr>
            <w:r w:rsidRPr="00A75F19">
              <w:rPr>
                <w:rFonts w:eastAsia="MS Mincho"/>
                <w:b/>
                <w:bCs/>
                <w:color w:val="231F20"/>
                <w:sz w:val="18"/>
                <w:szCs w:val="18"/>
                <w:lang w:eastAsia="ja-JP"/>
              </w:rPr>
              <w:t>IMPORTE DE LA AYUDA (€)</w:t>
            </w:r>
            <w:r w:rsidRPr="00A75F19">
              <w:rPr>
                <w:rStyle w:val="Refdenotaalpie"/>
                <w:rFonts w:eastAsia="MS Mincho"/>
                <w:b/>
                <w:bCs/>
                <w:color w:val="231F20"/>
                <w:sz w:val="18"/>
                <w:szCs w:val="18"/>
                <w:lang w:eastAsia="ja-JP"/>
              </w:rPr>
              <w:footnoteReference w:id="1"/>
            </w:r>
          </w:p>
        </w:tc>
        <w:tc>
          <w:tcPr>
            <w:tcW w:w="655" w:type="dxa"/>
            <w:shd w:val="clear" w:color="auto" w:fill="D9D9D9"/>
            <w:vAlign w:val="center"/>
          </w:tcPr>
          <w:p w:rsidR="007F017E" w:rsidRPr="00A75F19" w:rsidRDefault="007F017E" w:rsidP="00361653">
            <w:pPr>
              <w:tabs>
                <w:tab w:val="left" w:pos="9072"/>
              </w:tabs>
              <w:spacing w:after="0" w:line="240" w:lineRule="auto"/>
              <w:jc w:val="center"/>
              <w:rPr>
                <w:rFonts w:eastAsia="MS Mincho"/>
                <w:b/>
                <w:bCs/>
                <w:color w:val="231F20"/>
                <w:sz w:val="18"/>
                <w:szCs w:val="18"/>
                <w:lang w:eastAsia="ja-JP"/>
              </w:rPr>
            </w:pPr>
            <w:r w:rsidRPr="00A75F19">
              <w:rPr>
                <w:rFonts w:eastAsia="MS Mincho"/>
                <w:b/>
                <w:bCs/>
                <w:color w:val="231F20"/>
                <w:sz w:val="18"/>
                <w:szCs w:val="18"/>
                <w:lang w:eastAsia="ja-JP"/>
              </w:rPr>
              <w:t>P/S*</w:t>
            </w:r>
          </w:p>
        </w:tc>
      </w:tr>
      <w:tr w:rsidR="007F017E" w:rsidRPr="00A75F19" w:rsidTr="00A75F19">
        <w:trPr>
          <w:trHeight w:val="217"/>
        </w:trPr>
        <w:tc>
          <w:tcPr>
            <w:tcW w:w="2017" w:type="dxa"/>
          </w:tcPr>
          <w:p w:rsidR="007F017E" w:rsidRPr="00A75F19" w:rsidRDefault="007F017E" w:rsidP="00361653">
            <w:pPr>
              <w:tabs>
                <w:tab w:val="left" w:pos="9072"/>
              </w:tabs>
              <w:rPr>
                <w:rFonts w:eastAsia="MS Mincho"/>
                <w:color w:val="231F20"/>
                <w:sz w:val="16"/>
                <w:szCs w:val="16"/>
                <w:lang w:eastAsia="ja-JP"/>
              </w:rPr>
            </w:pPr>
          </w:p>
        </w:tc>
        <w:tc>
          <w:tcPr>
            <w:tcW w:w="4032" w:type="dxa"/>
          </w:tcPr>
          <w:p w:rsidR="007F017E" w:rsidRPr="00A75F19" w:rsidRDefault="007F017E" w:rsidP="00361653">
            <w:pPr>
              <w:tabs>
                <w:tab w:val="left" w:pos="2580"/>
                <w:tab w:val="left" w:pos="9072"/>
              </w:tabs>
              <w:rPr>
                <w:rFonts w:eastAsia="MS Mincho"/>
                <w:color w:val="231F20"/>
                <w:sz w:val="16"/>
                <w:szCs w:val="16"/>
                <w:lang w:eastAsia="ja-JP"/>
              </w:rPr>
            </w:pPr>
          </w:p>
        </w:tc>
        <w:tc>
          <w:tcPr>
            <w:tcW w:w="1646" w:type="dxa"/>
          </w:tcPr>
          <w:p w:rsidR="007F017E" w:rsidRPr="00A75F19" w:rsidRDefault="007F017E" w:rsidP="00361653">
            <w:pPr>
              <w:tabs>
                <w:tab w:val="left" w:pos="9072"/>
              </w:tabs>
              <w:rPr>
                <w:rFonts w:eastAsia="MS Mincho"/>
                <w:color w:val="231F20"/>
                <w:sz w:val="16"/>
                <w:szCs w:val="16"/>
                <w:lang w:eastAsia="ja-JP"/>
              </w:rPr>
            </w:pPr>
          </w:p>
        </w:tc>
        <w:tc>
          <w:tcPr>
            <w:tcW w:w="655" w:type="dxa"/>
          </w:tcPr>
          <w:p w:rsidR="007F017E" w:rsidRPr="00A75F19" w:rsidRDefault="007F017E" w:rsidP="00361653">
            <w:pPr>
              <w:tabs>
                <w:tab w:val="left" w:pos="9072"/>
              </w:tabs>
              <w:rPr>
                <w:rFonts w:eastAsia="MS Mincho"/>
                <w:color w:val="231F20"/>
                <w:sz w:val="16"/>
                <w:szCs w:val="16"/>
                <w:lang w:eastAsia="ja-JP"/>
              </w:rPr>
            </w:pPr>
          </w:p>
        </w:tc>
      </w:tr>
      <w:tr w:rsidR="007F017E" w:rsidRPr="00A75F19" w:rsidTr="00A75F19">
        <w:trPr>
          <w:trHeight w:val="323"/>
        </w:trPr>
        <w:tc>
          <w:tcPr>
            <w:tcW w:w="2017" w:type="dxa"/>
          </w:tcPr>
          <w:p w:rsidR="007F017E" w:rsidRPr="00A75F19" w:rsidRDefault="007F017E" w:rsidP="00361653">
            <w:pPr>
              <w:tabs>
                <w:tab w:val="left" w:pos="9072"/>
              </w:tabs>
              <w:rPr>
                <w:rFonts w:eastAsia="MS Mincho"/>
                <w:color w:val="231F20"/>
                <w:sz w:val="16"/>
                <w:szCs w:val="16"/>
                <w:lang w:eastAsia="ja-JP"/>
              </w:rPr>
            </w:pPr>
          </w:p>
        </w:tc>
        <w:tc>
          <w:tcPr>
            <w:tcW w:w="4032" w:type="dxa"/>
          </w:tcPr>
          <w:p w:rsidR="007F017E" w:rsidRPr="00A75F19" w:rsidRDefault="007F017E" w:rsidP="00361653">
            <w:pPr>
              <w:tabs>
                <w:tab w:val="left" w:pos="9072"/>
              </w:tabs>
              <w:rPr>
                <w:rFonts w:eastAsia="MS Mincho"/>
                <w:color w:val="231F20"/>
                <w:sz w:val="16"/>
                <w:szCs w:val="16"/>
                <w:lang w:eastAsia="ja-JP"/>
              </w:rPr>
            </w:pPr>
            <w:bookmarkStart w:id="1" w:name="_GoBack"/>
            <w:bookmarkEnd w:id="1"/>
          </w:p>
        </w:tc>
        <w:tc>
          <w:tcPr>
            <w:tcW w:w="1646" w:type="dxa"/>
          </w:tcPr>
          <w:p w:rsidR="007F017E" w:rsidRPr="00A75F19" w:rsidRDefault="007F017E" w:rsidP="00361653">
            <w:pPr>
              <w:tabs>
                <w:tab w:val="left" w:pos="9072"/>
              </w:tabs>
              <w:rPr>
                <w:rFonts w:eastAsia="MS Mincho"/>
                <w:color w:val="231F20"/>
                <w:sz w:val="16"/>
                <w:szCs w:val="16"/>
                <w:lang w:eastAsia="ja-JP"/>
              </w:rPr>
            </w:pPr>
          </w:p>
        </w:tc>
        <w:tc>
          <w:tcPr>
            <w:tcW w:w="655" w:type="dxa"/>
          </w:tcPr>
          <w:p w:rsidR="007F017E" w:rsidRPr="00A75F19" w:rsidRDefault="007F017E" w:rsidP="00361653">
            <w:pPr>
              <w:tabs>
                <w:tab w:val="left" w:pos="9072"/>
              </w:tabs>
              <w:rPr>
                <w:rFonts w:eastAsia="MS Mincho"/>
                <w:color w:val="231F20"/>
                <w:sz w:val="16"/>
                <w:szCs w:val="16"/>
                <w:lang w:eastAsia="ja-JP"/>
              </w:rPr>
            </w:pPr>
          </w:p>
        </w:tc>
      </w:tr>
      <w:tr w:rsidR="007F017E" w:rsidRPr="00A75F19" w:rsidTr="00A75F19">
        <w:trPr>
          <w:trHeight w:val="323"/>
        </w:trPr>
        <w:tc>
          <w:tcPr>
            <w:tcW w:w="2017" w:type="dxa"/>
          </w:tcPr>
          <w:p w:rsidR="007F017E" w:rsidRPr="00A75F19" w:rsidRDefault="007F017E" w:rsidP="00361653">
            <w:pPr>
              <w:tabs>
                <w:tab w:val="left" w:pos="9072"/>
              </w:tabs>
              <w:rPr>
                <w:rFonts w:eastAsia="MS Mincho"/>
                <w:color w:val="231F20"/>
                <w:sz w:val="16"/>
                <w:szCs w:val="16"/>
                <w:lang w:eastAsia="ja-JP"/>
              </w:rPr>
            </w:pPr>
          </w:p>
        </w:tc>
        <w:tc>
          <w:tcPr>
            <w:tcW w:w="4032" w:type="dxa"/>
          </w:tcPr>
          <w:p w:rsidR="007F017E" w:rsidRPr="00A75F19" w:rsidRDefault="007F017E" w:rsidP="00361653">
            <w:pPr>
              <w:tabs>
                <w:tab w:val="left" w:pos="9072"/>
              </w:tabs>
              <w:rPr>
                <w:rFonts w:eastAsia="MS Mincho"/>
                <w:color w:val="231F20"/>
                <w:sz w:val="16"/>
                <w:szCs w:val="16"/>
                <w:lang w:eastAsia="ja-JP"/>
              </w:rPr>
            </w:pPr>
          </w:p>
        </w:tc>
        <w:tc>
          <w:tcPr>
            <w:tcW w:w="1646" w:type="dxa"/>
          </w:tcPr>
          <w:p w:rsidR="007F017E" w:rsidRPr="00A75F19" w:rsidRDefault="007F017E" w:rsidP="00361653">
            <w:pPr>
              <w:tabs>
                <w:tab w:val="left" w:pos="9072"/>
              </w:tabs>
              <w:rPr>
                <w:rFonts w:eastAsia="MS Mincho"/>
                <w:color w:val="231F20"/>
                <w:sz w:val="16"/>
                <w:szCs w:val="16"/>
                <w:lang w:eastAsia="ja-JP"/>
              </w:rPr>
            </w:pPr>
          </w:p>
        </w:tc>
        <w:tc>
          <w:tcPr>
            <w:tcW w:w="655" w:type="dxa"/>
          </w:tcPr>
          <w:p w:rsidR="007F017E" w:rsidRPr="00A75F19" w:rsidRDefault="007F017E" w:rsidP="00361653">
            <w:pPr>
              <w:tabs>
                <w:tab w:val="left" w:pos="9072"/>
              </w:tabs>
              <w:rPr>
                <w:rFonts w:eastAsia="MS Mincho"/>
                <w:color w:val="231F20"/>
                <w:sz w:val="16"/>
                <w:szCs w:val="16"/>
                <w:lang w:eastAsia="ja-JP"/>
              </w:rPr>
            </w:pPr>
          </w:p>
        </w:tc>
      </w:tr>
    </w:tbl>
    <w:p w:rsidR="007F017E" w:rsidRPr="00174DF6" w:rsidRDefault="007F017E" w:rsidP="00A75F19">
      <w:pPr>
        <w:tabs>
          <w:tab w:val="left" w:pos="9072"/>
        </w:tabs>
        <w:rPr>
          <w:rFonts w:eastAsia="MS Mincho"/>
          <w:color w:val="231F20"/>
          <w:lang w:eastAsia="ja-JP"/>
        </w:rPr>
      </w:pPr>
      <w:r w:rsidRPr="00174DF6">
        <w:rPr>
          <w:rFonts w:eastAsia="MS Mincho"/>
          <w:color w:val="231F20"/>
          <w:lang w:eastAsia="ja-JP"/>
        </w:rPr>
        <w:t>* Se debe poner P si la ayuda es un Préstamo y S si es una Subvención.</w:t>
      </w:r>
    </w:p>
    <w:p w:rsidR="007F017E" w:rsidRPr="00174DF6" w:rsidRDefault="007F017E" w:rsidP="00A75F19">
      <w:pPr>
        <w:tabs>
          <w:tab w:val="left" w:pos="9072"/>
        </w:tabs>
        <w:rPr>
          <w:rFonts w:eastAsia="MS Mincho"/>
          <w:color w:val="231F20"/>
          <w:lang w:eastAsia="ja-JP"/>
        </w:rPr>
      </w:pPr>
      <w:r w:rsidRPr="00174DF6">
        <w:rPr>
          <w:rFonts w:eastAsia="MS Mincho"/>
          <w:color w:val="231F20"/>
          <w:lang w:eastAsia="ja-JP"/>
        </w:rPr>
        <w:t xml:space="preserve">Asimismo, declara conocer el carácter de </w:t>
      </w:r>
      <w:r w:rsidRPr="00174DF6">
        <w:rPr>
          <w:rFonts w:eastAsia="MS Mincho"/>
          <w:i/>
          <w:iCs/>
          <w:color w:val="231F20"/>
          <w:lang w:eastAsia="ja-JP"/>
        </w:rPr>
        <w:t>minimis</w:t>
      </w:r>
      <w:r w:rsidRPr="00174DF6">
        <w:rPr>
          <w:rFonts w:eastAsia="MS Mincho"/>
          <w:color w:val="231F20"/>
          <w:lang w:eastAsia="ja-JP"/>
        </w:rPr>
        <w:t xml:space="preserve"> de la ayuda que en su caso obtenga con la presente solicitud y se compromete a no recibir individual o acumuladamente, ayudas con el mismo carácter de </w:t>
      </w:r>
      <w:r w:rsidRPr="00174DF6">
        <w:rPr>
          <w:rFonts w:eastAsia="MS Mincho"/>
          <w:i/>
          <w:iCs/>
          <w:color w:val="231F20"/>
          <w:lang w:eastAsia="ja-JP"/>
        </w:rPr>
        <w:t>minimis</w:t>
      </w:r>
      <w:r w:rsidRPr="00174DF6">
        <w:rPr>
          <w:rFonts w:eastAsia="MS Mincho"/>
          <w:color w:val="231F20"/>
          <w:lang w:eastAsia="ja-JP"/>
        </w:rPr>
        <w:t xml:space="preserve"> en un periodo de tres ejercicios fiscales a partir de la fecha de concesión que superen el límite de los 200.000 € y de 100.000 € en el caso de empresas que operen en el sector de transporte por carretera, en subvenciones o en subvención equivalente para el caso de los préstamos. El presente programa se rige y ampara en el reglamento CE Nº 1998/2006 de la Comisión, de 15 de diciembre de 2006, relativo a la aplicación de los artículos 87 y 88 del tratado CE a las ayudas de </w:t>
      </w:r>
      <w:r w:rsidRPr="00174DF6">
        <w:rPr>
          <w:rFonts w:eastAsia="MS Mincho"/>
          <w:i/>
          <w:iCs/>
          <w:color w:val="231F20"/>
          <w:lang w:eastAsia="ja-JP"/>
        </w:rPr>
        <w:t>minimis</w:t>
      </w:r>
      <w:r w:rsidRPr="00174DF6">
        <w:rPr>
          <w:rFonts w:eastAsia="MS Mincho"/>
          <w:color w:val="231F20"/>
          <w:lang w:eastAsia="ja-JP"/>
        </w:rPr>
        <w:t>, publicado en el DOUE de 28 de diciembre de 2006 (L379/5 a L379/10)</w:t>
      </w:r>
    </w:p>
    <w:p w:rsidR="007F017E" w:rsidRDefault="007F017E" w:rsidP="00A75F19">
      <w:pPr>
        <w:tabs>
          <w:tab w:val="left" w:pos="9072"/>
        </w:tabs>
        <w:spacing w:after="0" w:line="240" w:lineRule="auto"/>
        <w:jc w:val="left"/>
        <w:rPr>
          <w:rFonts w:eastAsia="MS Mincho"/>
          <w:color w:val="231F20"/>
          <w:lang w:eastAsia="ja-JP"/>
        </w:rPr>
      </w:pPr>
      <w:r w:rsidRPr="00174DF6">
        <w:rPr>
          <w:rFonts w:eastAsia="MS Mincho"/>
          <w:color w:val="231F20"/>
          <w:lang w:eastAsia="ja-JP"/>
        </w:rPr>
        <w:t xml:space="preserve">En __________________ a ____ de ________ de _____ </w:t>
      </w:r>
    </w:p>
    <w:p w:rsidR="007F017E" w:rsidRDefault="007F017E" w:rsidP="00A75F19">
      <w:pPr>
        <w:tabs>
          <w:tab w:val="left" w:pos="9072"/>
        </w:tabs>
        <w:spacing w:after="0" w:line="240" w:lineRule="auto"/>
        <w:jc w:val="left"/>
        <w:rPr>
          <w:rFonts w:eastAsia="MS Mincho"/>
          <w:color w:val="231F20"/>
          <w:lang w:eastAsia="ja-JP"/>
        </w:rPr>
      </w:pPr>
    </w:p>
    <w:p w:rsidR="007F017E" w:rsidRPr="00174DF6" w:rsidRDefault="007F017E" w:rsidP="00A75F19">
      <w:pPr>
        <w:tabs>
          <w:tab w:val="left" w:pos="9072"/>
        </w:tabs>
        <w:spacing w:after="0" w:line="240" w:lineRule="auto"/>
        <w:jc w:val="left"/>
        <w:rPr>
          <w:rFonts w:eastAsia="MS Mincho"/>
          <w:color w:val="231F20"/>
          <w:lang w:eastAsia="ja-JP"/>
        </w:rPr>
      </w:pPr>
      <w:r w:rsidRPr="00174DF6">
        <w:rPr>
          <w:rFonts w:eastAsia="MS Mincho"/>
          <w:color w:val="231F20"/>
          <w:lang w:eastAsia="ja-JP"/>
        </w:rPr>
        <w:t>(Firma)</w:t>
      </w:r>
    </w:p>
    <w:sectPr w:rsidR="007F017E" w:rsidRPr="00174DF6" w:rsidSect="00A75F19">
      <w:headerReference w:type="default" r:id="rId7"/>
      <w:footerReference w:type="default" r:id="rId8"/>
      <w:footerReference w:type="first" r:id="rId9"/>
      <w:type w:val="continuous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0B" w:rsidRDefault="0027120B" w:rsidP="00E90A87">
      <w:pPr>
        <w:spacing w:after="0" w:line="240" w:lineRule="auto"/>
      </w:pPr>
      <w:r>
        <w:separator/>
      </w:r>
    </w:p>
  </w:endnote>
  <w:endnote w:type="continuationSeparator" w:id="0">
    <w:p w:rsidR="0027120B" w:rsidRDefault="0027120B" w:rsidP="00E9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7E" w:rsidRPr="009B6CCD" w:rsidRDefault="007F017E">
    <w:pPr>
      <w:pStyle w:val="Piedepgina"/>
    </w:pPr>
    <w:r w:rsidRPr="00C10FD4">
      <w:rPr>
        <w:lang w:val="pt-BR"/>
      </w:rPr>
      <w:t xml:space="preserve">Página </w:t>
    </w:r>
    <w:r w:rsidRPr="00C10FD4">
      <w:rPr>
        <w:b/>
        <w:lang w:val="pt-BR"/>
      </w:rPr>
      <w:fldChar w:fldCharType="begin"/>
    </w:r>
    <w:r w:rsidRPr="00C10FD4">
      <w:rPr>
        <w:b/>
        <w:lang w:val="pt-BR"/>
      </w:rPr>
      <w:instrText>PAGE</w:instrText>
    </w:r>
    <w:r w:rsidRPr="00C10FD4">
      <w:rPr>
        <w:b/>
        <w:lang w:val="pt-BR"/>
      </w:rPr>
      <w:fldChar w:fldCharType="separate"/>
    </w:r>
    <w:r w:rsidR="00CA5FAF">
      <w:rPr>
        <w:b/>
        <w:noProof/>
        <w:lang w:val="pt-BR"/>
      </w:rPr>
      <w:t>1</w:t>
    </w:r>
    <w:r w:rsidRPr="00C10FD4">
      <w:rPr>
        <w:b/>
        <w:lang w:val="pt-BR"/>
      </w:rPr>
      <w:fldChar w:fldCharType="end"/>
    </w:r>
    <w:r w:rsidRPr="00C10FD4">
      <w:rPr>
        <w:lang w:val="pt-BR"/>
      </w:rPr>
      <w:t xml:space="preserve"> de </w:t>
    </w:r>
    <w:r w:rsidRPr="00C10FD4">
      <w:rPr>
        <w:b/>
        <w:lang w:val="pt-BR"/>
      </w:rPr>
      <w:fldChar w:fldCharType="begin"/>
    </w:r>
    <w:r w:rsidRPr="00C10FD4">
      <w:rPr>
        <w:b/>
        <w:lang w:val="pt-BR"/>
      </w:rPr>
      <w:instrText>NUMPAGES</w:instrText>
    </w:r>
    <w:r w:rsidRPr="00C10FD4">
      <w:rPr>
        <w:b/>
        <w:lang w:val="pt-BR"/>
      </w:rPr>
      <w:fldChar w:fldCharType="separate"/>
    </w:r>
    <w:r w:rsidR="00CA5FAF">
      <w:rPr>
        <w:b/>
        <w:noProof/>
        <w:lang w:val="pt-BR"/>
      </w:rPr>
      <w:t>1</w:t>
    </w:r>
    <w:r w:rsidRPr="00C10FD4">
      <w:rPr>
        <w:b/>
        <w:lang w:val="pt-BR"/>
      </w:rPr>
      <w:fldChar w:fldCharType="end"/>
    </w:r>
    <w:r>
      <w:rPr>
        <w:b/>
        <w:sz w:val="24"/>
        <w:szCs w:val="24"/>
        <w:lang w:val="pt-BR"/>
      </w:rPr>
      <w:tab/>
    </w:r>
    <w:r>
      <w:rPr>
        <w:b/>
        <w:sz w:val="24"/>
        <w:szCs w:val="24"/>
        <w:lang w:val="pt-BR"/>
      </w:rPr>
      <w:tab/>
    </w:r>
    <w:r w:rsidRPr="009B6CCD">
      <w:t xml:space="preserve">Nº Convocatoria: </w:t>
    </w:r>
    <w:r w:rsidRPr="009B6CCD">
      <w:rPr>
        <w:b/>
        <w:bCs/>
        <w:sz w:val="16"/>
        <w:szCs w:val="16"/>
      </w:rPr>
      <w:t>C-068/11-CD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7E" w:rsidRDefault="007F017E" w:rsidP="003A4B77">
    <w:pPr>
      <w:pStyle w:val="Piedepgina"/>
      <w:pBdr>
        <w:top w:val="single" w:sz="12" w:space="1" w:color="C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0B" w:rsidRDefault="0027120B" w:rsidP="00E90A87">
      <w:pPr>
        <w:spacing w:after="0" w:line="240" w:lineRule="auto"/>
      </w:pPr>
      <w:r>
        <w:separator/>
      </w:r>
    </w:p>
  </w:footnote>
  <w:footnote w:type="continuationSeparator" w:id="0">
    <w:p w:rsidR="0027120B" w:rsidRDefault="0027120B" w:rsidP="00E90A87">
      <w:pPr>
        <w:spacing w:after="0" w:line="240" w:lineRule="auto"/>
      </w:pPr>
      <w:r>
        <w:continuationSeparator/>
      </w:r>
    </w:p>
  </w:footnote>
  <w:footnote w:id="1">
    <w:p w:rsidR="007F017E" w:rsidRDefault="007F017E" w:rsidP="00A75F19">
      <w:pPr>
        <w:pStyle w:val="Textonotapie"/>
      </w:pPr>
      <w:r w:rsidRPr="00534DD6">
        <w:rPr>
          <w:rStyle w:val="Refdenotaalpie"/>
          <w:sz w:val="24"/>
          <w:szCs w:val="24"/>
        </w:rPr>
        <w:footnoteRef/>
      </w:r>
      <w:r w:rsidRPr="00534DD6">
        <w:rPr>
          <w:sz w:val="18"/>
          <w:szCs w:val="18"/>
        </w:rPr>
        <w:t>NOTA: DATOS ECONÓMICOS EN EUROS SIN DECIMALES, TENIENDO EN CUENTA EL IMPORTE BRUTO DE LA AYUDA ANTES DE IMPUESTOS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7E" w:rsidRDefault="00CA5FA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429895</wp:posOffset>
          </wp:positionH>
          <wp:positionV relativeFrom="paragraph">
            <wp:posOffset>-216535</wp:posOffset>
          </wp:positionV>
          <wp:extent cx="3284220" cy="511810"/>
          <wp:effectExtent l="19050" t="0" r="0" b="0"/>
          <wp:wrapNone/>
          <wp:docPr id="1" name="Picture 3" descr="3logo_m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logo_mit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017E" w:rsidRDefault="007F017E">
    <w:pPr>
      <w:pStyle w:val="Encabezado"/>
    </w:pPr>
  </w:p>
  <w:p w:rsidR="007F017E" w:rsidRDefault="007F017E">
    <w:pPr>
      <w:pStyle w:val="Encabezado"/>
    </w:pPr>
  </w:p>
  <w:p w:rsidR="007F017E" w:rsidRDefault="007F017E">
    <w:pPr>
      <w:pStyle w:val="Encabezado"/>
    </w:pPr>
    <w:r>
      <w:rPr>
        <w:noProof/>
        <w:lang w:eastAsia="es-ES"/>
      </w:rPr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width:466.3pt;height:48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" strokeweight=".5pt">
          <v:textbox inset="1mm,3.85pt,1mm,3.85pt">
            <w:txbxContent>
              <w:p w:rsidR="007F017E" w:rsidRPr="00B308B0" w:rsidRDefault="007F017E" w:rsidP="00D20ACC">
                <w:pPr>
                  <w:spacing w:before="120" w:after="120" w:line="360" w:lineRule="auto"/>
                  <w:jc w:val="center"/>
                  <w:rPr>
                    <w:iCs/>
                    <w:sz w:val="16"/>
                  </w:rPr>
                </w:pPr>
                <w:r w:rsidRPr="003E2C59">
                  <w:rPr>
                    <w:iCs/>
                    <w:sz w:val="16"/>
                  </w:rPr>
                  <w:t>BASES REGULADORAS POR LAS QUE SE CONVOCA LA CONCESIÓN DE AYUDASPARA LA REALIZACIÓN DEL PROGRAMA DE ASESORAMIENTO A PYMES EN COMERCIO EL</w:t>
                </w:r>
                <w:r>
                  <w:rPr>
                    <w:iCs/>
                    <w:sz w:val="16"/>
                  </w:rPr>
                  <w:t>E</w:t>
                </w:r>
                <w:r w:rsidRPr="003E2C59">
                  <w:rPr>
                    <w:iCs/>
                    <w:sz w:val="16"/>
                  </w:rPr>
                  <w:t>CTRÓNICOB2C</w:t>
                </w:r>
                <w:r>
                  <w:rPr>
                    <w:iCs/>
                    <w:sz w:val="16"/>
                  </w:rPr>
                  <w:t xml:space="preserve"> – Nº DE CONVOCATORIA: </w:t>
                </w:r>
                <w:r w:rsidRPr="003E2C59">
                  <w:rPr>
                    <w:iCs/>
                    <w:sz w:val="16"/>
                  </w:rPr>
                  <w:t>C-068/11-CD</w:t>
                </w:r>
              </w:p>
            </w:txbxContent>
          </v:textbox>
          <w10:anchorlock/>
        </v:shape>
      </w:pict>
    </w:r>
  </w:p>
  <w:p w:rsidR="007F017E" w:rsidRDefault="007F01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670"/>
    <w:multiLevelType w:val="hybridMultilevel"/>
    <w:tmpl w:val="B5EA6A8C"/>
    <w:lvl w:ilvl="0" w:tplc="8668C21C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/>
        <w:i w:val="0"/>
        <w:color w:val="auto"/>
      </w:rPr>
    </w:lvl>
    <w:lvl w:ilvl="1" w:tplc="D53CDB9E">
      <w:start w:val="1"/>
      <w:numFmt w:val="bullet"/>
      <w:lvlText w:val=""/>
      <w:lvlJc w:val="left"/>
      <w:pPr>
        <w:tabs>
          <w:tab w:val="num" w:pos="3301"/>
        </w:tabs>
        <w:ind w:left="3301" w:hanging="454"/>
      </w:pPr>
      <w:rPr>
        <w:rFonts w:ascii="Symbol" w:hAnsi="Symbol" w:hint="default"/>
        <w:b/>
        <w:i w:val="0"/>
        <w:color w:val="auto"/>
      </w:rPr>
    </w:lvl>
    <w:lvl w:ilvl="2" w:tplc="0C0A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">
    <w:nsid w:val="02732185"/>
    <w:multiLevelType w:val="hybridMultilevel"/>
    <w:tmpl w:val="601EE63E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2D12F58"/>
    <w:multiLevelType w:val="hybridMultilevel"/>
    <w:tmpl w:val="D8B8B96A"/>
    <w:lvl w:ilvl="0" w:tplc="31447F84">
      <w:numFmt w:val="bullet"/>
      <w:lvlText w:val="•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E1EC5"/>
    <w:multiLevelType w:val="hybridMultilevel"/>
    <w:tmpl w:val="6A3294B8"/>
    <w:lvl w:ilvl="0" w:tplc="0C0A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BF474E"/>
    <w:multiLevelType w:val="hybridMultilevel"/>
    <w:tmpl w:val="13723CA6"/>
    <w:lvl w:ilvl="0" w:tplc="22E062EA">
      <w:start w:val="1"/>
      <w:numFmt w:val="bullet"/>
      <w:lvlText w:val=""/>
      <w:lvlJc w:val="left"/>
      <w:pPr>
        <w:ind w:left="1428" w:hanging="360"/>
      </w:pPr>
      <w:rPr>
        <w:rFonts w:ascii="Wingdings 2" w:eastAsia="Times New Roman" w:hAnsi="Wingdings 2" w:hint="default"/>
      </w:rPr>
    </w:lvl>
    <w:lvl w:ilvl="1" w:tplc="22E062EA">
      <w:start w:val="1"/>
      <w:numFmt w:val="bullet"/>
      <w:lvlText w:val=""/>
      <w:lvlJc w:val="left"/>
      <w:pPr>
        <w:ind w:left="2148" w:hanging="360"/>
      </w:pPr>
      <w:rPr>
        <w:rFonts w:ascii="Wingdings 2" w:eastAsia="Times New Roman" w:hAnsi="Wingdings 2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6A2572"/>
    <w:multiLevelType w:val="hybridMultilevel"/>
    <w:tmpl w:val="5B22A6F0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99C67B3"/>
    <w:multiLevelType w:val="hybridMultilevel"/>
    <w:tmpl w:val="7E7E1D1C"/>
    <w:lvl w:ilvl="0" w:tplc="2A4ACC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9F11FD9"/>
    <w:multiLevelType w:val="hybridMultilevel"/>
    <w:tmpl w:val="B246BE88"/>
    <w:lvl w:ilvl="0" w:tplc="EAEC0BDC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0B1B37D1"/>
    <w:multiLevelType w:val="hybridMultilevel"/>
    <w:tmpl w:val="244CBC48"/>
    <w:lvl w:ilvl="0" w:tplc="5C34A2FE">
      <w:start w:val="5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D7A3F43"/>
    <w:multiLevelType w:val="hybridMultilevel"/>
    <w:tmpl w:val="A8D480EA"/>
    <w:lvl w:ilvl="0" w:tplc="0DB05C5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0E201330"/>
    <w:multiLevelType w:val="multilevel"/>
    <w:tmpl w:val="36CECDC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cs="Times New Roman" w:hint="default"/>
      </w:rPr>
    </w:lvl>
    <w:lvl w:ilvl="3">
      <w:start w:val="1"/>
      <w:numFmt w:val="lowerRoman"/>
      <w:lvlText w:val="%4."/>
      <w:lvlJc w:val="right"/>
      <w:pPr>
        <w:ind w:left="794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0ED5212B"/>
    <w:multiLevelType w:val="hybridMultilevel"/>
    <w:tmpl w:val="86F83B68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8F12BB"/>
    <w:multiLevelType w:val="hybridMultilevel"/>
    <w:tmpl w:val="82127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BD7748"/>
    <w:multiLevelType w:val="hybridMultilevel"/>
    <w:tmpl w:val="A02C631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6945314"/>
    <w:multiLevelType w:val="hybridMultilevel"/>
    <w:tmpl w:val="C2D016B8"/>
    <w:lvl w:ilvl="0" w:tplc="1E76FD96">
      <w:start w:val="1"/>
      <w:numFmt w:val="lowerRoman"/>
      <w:lvlText w:val="%1."/>
      <w:lvlJc w:val="right"/>
      <w:pPr>
        <w:ind w:left="2136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9504A5"/>
    <w:multiLevelType w:val="hybridMultilevel"/>
    <w:tmpl w:val="A8D480EA"/>
    <w:lvl w:ilvl="0" w:tplc="0DB05C5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83F5300"/>
    <w:multiLevelType w:val="hybridMultilevel"/>
    <w:tmpl w:val="9D707E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9395F53"/>
    <w:multiLevelType w:val="hybridMultilevel"/>
    <w:tmpl w:val="3AA673C4"/>
    <w:lvl w:ilvl="0" w:tplc="0C0A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1BAB23B1"/>
    <w:multiLevelType w:val="hybridMultilevel"/>
    <w:tmpl w:val="BC4E9ABE"/>
    <w:lvl w:ilvl="0" w:tplc="0C0A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1FDD186D"/>
    <w:multiLevelType w:val="hybridMultilevel"/>
    <w:tmpl w:val="B5EA6A8C"/>
    <w:lvl w:ilvl="0" w:tplc="8668C21C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/>
        <w:i w:val="0"/>
        <w:color w:val="auto"/>
      </w:rPr>
    </w:lvl>
    <w:lvl w:ilvl="1" w:tplc="D53CDB9E">
      <w:start w:val="1"/>
      <w:numFmt w:val="bullet"/>
      <w:lvlText w:val=""/>
      <w:lvlJc w:val="left"/>
      <w:pPr>
        <w:tabs>
          <w:tab w:val="num" w:pos="3301"/>
        </w:tabs>
        <w:ind w:left="3301" w:hanging="454"/>
      </w:pPr>
      <w:rPr>
        <w:rFonts w:ascii="Symbol" w:hAnsi="Symbol" w:hint="default"/>
        <w:b/>
        <w:i w:val="0"/>
        <w:color w:val="auto"/>
      </w:rPr>
    </w:lvl>
    <w:lvl w:ilvl="2" w:tplc="0C0A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0">
    <w:nsid w:val="20103009"/>
    <w:multiLevelType w:val="hybridMultilevel"/>
    <w:tmpl w:val="081A1456"/>
    <w:lvl w:ilvl="0" w:tplc="0C0A001B">
      <w:start w:val="1"/>
      <w:numFmt w:val="lowerRoman"/>
      <w:lvlText w:val="%1."/>
      <w:lvlJc w:val="right"/>
      <w:pPr>
        <w:ind w:left="177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>
    <w:nsid w:val="210D1F59"/>
    <w:multiLevelType w:val="hybridMultilevel"/>
    <w:tmpl w:val="E9DC5AE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3E9820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1851A9F"/>
    <w:multiLevelType w:val="hybridMultilevel"/>
    <w:tmpl w:val="F17EF19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19D3532"/>
    <w:multiLevelType w:val="hybridMultilevel"/>
    <w:tmpl w:val="D3CEFDC6"/>
    <w:lvl w:ilvl="0" w:tplc="78C0CC0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2B443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2457C5A"/>
    <w:multiLevelType w:val="hybridMultilevel"/>
    <w:tmpl w:val="347E35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2148" w:hanging="360"/>
      </w:pPr>
      <w:rPr>
        <w:rFonts w:cs="Times New Roman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4D071EA"/>
    <w:multiLevelType w:val="hybridMultilevel"/>
    <w:tmpl w:val="FFF0667E"/>
    <w:lvl w:ilvl="0" w:tplc="726290DC">
      <w:start w:val="1"/>
      <w:numFmt w:val="decimal"/>
      <w:lvlText w:val="%1."/>
      <w:lvlJc w:val="left"/>
      <w:pPr>
        <w:ind w:left="324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65D730E"/>
    <w:multiLevelType w:val="hybridMultilevel"/>
    <w:tmpl w:val="79EA6DAA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26635412"/>
    <w:multiLevelType w:val="singleLevel"/>
    <w:tmpl w:val="BDD87BB2"/>
    <w:lvl w:ilvl="0">
      <w:start w:val="1"/>
      <w:numFmt w:val="decimal"/>
      <w:pStyle w:val="AANumbering-T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28">
    <w:nsid w:val="28D7733A"/>
    <w:multiLevelType w:val="hybridMultilevel"/>
    <w:tmpl w:val="819E1E6A"/>
    <w:lvl w:ilvl="0" w:tplc="2AC6446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294D2542"/>
    <w:multiLevelType w:val="hybridMultilevel"/>
    <w:tmpl w:val="2D4E5B1C"/>
    <w:lvl w:ilvl="0" w:tplc="F490C5EA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3E431D"/>
    <w:multiLevelType w:val="hybridMultilevel"/>
    <w:tmpl w:val="CB040BF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2D3621B3"/>
    <w:multiLevelType w:val="hybridMultilevel"/>
    <w:tmpl w:val="13D64A98"/>
    <w:lvl w:ilvl="0" w:tplc="0C0A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2EAB1232"/>
    <w:multiLevelType w:val="multilevel"/>
    <w:tmpl w:val="1F181D92"/>
    <w:lvl w:ilvl="0">
      <w:start w:val="1"/>
      <w:numFmt w:val="none"/>
      <w:lvlText w:val="5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Ttulo2"/>
      <w:isLgl/>
      <w:lvlText w:val="1.%2."/>
      <w:lvlJc w:val="left"/>
      <w:pPr>
        <w:tabs>
          <w:tab w:val="num" w:pos="0"/>
        </w:tabs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3">
    <w:nsid w:val="2FC427FC"/>
    <w:multiLevelType w:val="hybridMultilevel"/>
    <w:tmpl w:val="2EB0966A"/>
    <w:lvl w:ilvl="0" w:tplc="05087F50">
      <w:start w:val="1"/>
      <w:numFmt w:val="lowerLetter"/>
      <w:lvlText w:val="%1)"/>
      <w:lvlJc w:val="left"/>
      <w:pPr>
        <w:ind w:left="1638" w:hanging="930"/>
      </w:pPr>
      <w:rPr>
        <w:rFonts w:cs="Times New Roman" w:hint="default"/>
        <w:b w:val="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323E3B90"/>
    <w:multiLevelType w:val="hybridMultilevel"/>
    <w:tmpl w:val="802A2A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38FE2171"/>
    <w:multiLevelType w:val="hybridMultilevel"/>
    <w:tmpl w:val="4B20A04E"/>
    <w:lvl w:ilvl="0" w:tplc="0C0A001B">
      <w:start w:val="1"/>
      <w:numFmt w:val="lowerRoman"/>
      <w:lvlText w:val="%1."/>
      <w:lvlJc w:val="right"/>
      <w:pPr>
        <w:ind w:left="2136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6">
    <w:nsid w:val="39EF438C"/>
    <w:multiLevelType w:val="hybridMultilevel"/>
    <w:tmpl w:val="21121B6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3D76235A"/>
    <w:multiLevelType w:val="hybridMultilevel"/>
    <w:tmpl w:val="F836F0F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B443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E5C1C65"/>
    <w:multiLevelType w:val="hybridMultilevel"/>
    <w:tmpl w:val="127459F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>
    <w:nsid w:val="3FB24915"/>
    <w:multiLevelType w:val="hybridMultilevel"/>
    <w:tmpl w:val="FFB0AAD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41B87752"/>
    <w:multiLevelType w:val="hybridMultilevel"/>
    <w:tmpl w:val="F66C29D0"/>
    <w:lvl w:ilvl="0" w:tplc="8668C21C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41">
    <w:nsid w:val="46E75AEF"/>
    <w:multiLevelType w:val="hybridMultilevel"/>
    <w:tmpl w:val="ACE2FBC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BCE591E"/>
    <w:multiLevelType w:val="hybridMultilevel"/>
    <w:tmpl w:val="1EA4E6D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4E2D5169"/>
    <w:multiLevelType w:val="multilevel"/>
    <w:tmpl w:val="C8CC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4">
    <w:nsid w:val="4E863F63"/>
    <w:multiLevelType w:val="hybridMultilevel"/>
    <w:tmpl w:val="F942096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4FF23680"/>
    <w:multiLevelType w:val="hybridMultilevel"/>
    <w:tmpl w:val="291ED1E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509824B0"/>
    <w:multiLevelType w:val="hybridMultilevel"/>
    <w:tmpl w:val="BC4E9ABE"/>
    <w:lvl w:ilvl="0" w:tplc="0C0A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54080437"/>
    <w:multiLevelType w:val="hybridMultilevel"/>
    <w:tmpl w:val="A8D480EA"/>
    <w:lvl w:ilvl="0" w:tplc="0DB05C5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550450D3"/>
    <w:multiLevelType w:val="hybridMultilevel"/>
    <w:tmpl w:val="0FB86A1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>
    <w:nsid w:val="57E70B7B"/>
    <w:multiLevelType w:val="hybridMultilevel"/>
    <w:tmpl w:val="3FEEF91E"/>
    <w:lvl w:ilvl="0" w:tplc="B7CA6422">
      <w:numFmt w:val="bullet"/>
      <w:lvlText w:val="-"/>
      <w:lvlJc w:val="left"/>
      <w:pPr>
        <w:ind w:left="2847" w:hanging="360"/>
      </w:pPr>
      <w:rPr>
        <w:rFonts w:ascii="Calibri" w:hAnsi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>
    <w:nsid w:val="5B6569EE"/>
    <w:multiLevelType w:val="hybridMultilevel"/>
    <w:tmpl w:val="373EACD2"/>
    <w:lvl w:ilvl="0" w:tplc="0A247C5E">
      <w:start w:val="1"/>
      <w:numFmt w:val="lowerRoman"/>
      <w:lvlText w:val="%1."/>
      <w:lvlJc w:val="right"/>
      <w:pPr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C3E02ED"/>
    <w:multiLevelType w:val="hybridMultilevel"/>
    <w:tmpl w:val="F836F0F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B443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0D17F7D"/>
    <w:multiLevelType w:val="hybridMultilevel"/>
    <w:tmpl w:val="890E45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61095A92"/>
    <w:multiLevelType w:val="hybridMultilevel"/>
    <w:tmpl w:val="DB46BEA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>
    <w:nsid w:val="61B94427"/>
    <w:multiLevelType w:val="hybridMultilevel"/>
    <w:tmpl w:val="A8D480EA"/>
    <w:lvl w:ilvl="0" w:tplc="0DB05C5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>
    <w:nsid w:val="624E0441"/>
    <w:multiLevelType w:val="hybridMultilevel"/>
    <w:tmpl w:val="BB08B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A44511"/>
    <w:multiLevelType w:val="hybridMultilevel"/>
    <w:tmpl w:val="C9CE5DA0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63F575A3"/>
    <w:multiLevelType w:val="hybridMultilevel"/>
    <w:tmpl w:val="0FCED1A4"/>
    <w:lvl w:ilvl="0" w:tplc="AA0658F4">
      <w:start w:val="1"/>
      <w:numFmt w:val="lowerRoman"/>
      <w:lvlText w:val="(%1)"/>
      <w:lvlJc w:val="left"/>
      <w:pPr>
        <w:ind w:left="1788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8">
    <w:nsid w:val="661154C5"/>
    <w:multiLevelType w:val="hybridMultilevel"/>
    <w:tmpl w:val="A32AFF84"/>
    <w:lvl w:ilvl="0" w:tplc="0C0A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9">
    <w:nsid w:val="66C3072C"/>
    <w:multiLevelType w:val="hybridMultilevel"/>
    <w:tmpl w:val="A8D480EA"/>
    <w:lvl w:ilvl="0" w:tplc="0DB05C5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0">
    <w:nsid w:val="678E0027"/>
    <w:multiLevelType w:val="hybridMultilevel"/>
    <w:tmpl w:val="E7E862AE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1">
    <w:nsid w:val="67FC090B"/>
    <w:multiLevelType w:val="hybridMultilevel"/>
    <w:tmpl w:val="70027688"/>
    <w:lvl w:ilvl="0" w:tplc="5C34A2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81E25A9"/>
    <w:multiLevelType w:val="hybridMultilevel"/>
    <w:tmpl w:val="F66C29D0"/>
    <w:lvl w:ilvl="0" w:tplc="8668C21C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3">
    <w:nsid w:val="68EB47DD"/>
    <w:multiLevelType w:val="hybridMultilevel"/>
    <w:tmpl w:val="79B45F1E"/>
    <w:lvl w:ilvl="0" w:tplc="5E685228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>
    <w:nsid w:val="69C7484C"/>
    <w:multiLevelType w:val="hybridMultilevel"/>
    <w:tmpl w:val="BD805B9E"/>
    <w:lvl w:ilvl="0" w:tplc="93B0306A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BE863D5"/>
    <w:multiLevelType w:val="hybridMultilevel"/>
    <w:tmpl w:val="3E7A53FA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6">
    <w:nsid w:val="6E296472"/>
    <w:multiLevelType w:val="hybridMultilevel"/>
    <w:tmpl w:val="6C9279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E742291"/>
    <w:multiLevelType w:val="hybridMultilevel"/>
    <w:tmpl w:val="6256E1CA"/>
    <w:lvl w:ilvl="0" w:tplc="0C0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6ED11D9B"/>
    <w:multiLevelType w:val="hybridMultilevel"/>
    <w:tmpl w:val="1936855A"/>
    <w:lvl w:ilvl="0" w:tplc="C4F0DBB4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6CA6F10"/>
    <w:multiLevelType w:val="hybridMultilevel"/>
    <w:tmpl w:val="029A495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0">
    <w:nsid w:val="7AB2604F"/>
    <w:multiLevelType w:val="hybridMultilevel"/>
    <w:tmpl w:val="DE38A860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>
    <w:nsid w:val="7B0D760A"/>
    <w:multiLevelType w:val="hybridMultilevel"/>
    <w:tmpl w:val="7624ABD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>
    <w:nsid w:val="7B400F62"/>
    <w:multiLevelType w:val="hybridMultilevel"/>
    <w:tmpl w:val="A9C46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192287"/>
    <w:multiLevelType w:val="hybridMultilevel"/>
    <w:tmpl w:val="BC0A82D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4">
    <w:nsid w:val="7C872492"/>
    <w:multiLevelType w:val="hybridMultilevel"/>
    <w:tmpl w:val="6A42DBFC"/>
    <w:lvl w:ilvl="0" w:tplc="DBD6205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C9238BD"/>
    <w:multiLevelType w:val="hybridMultilevel"/>
    <w:tmpl w:val="EB36191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6">
    <w:nsid w:val="7F3268AD"/>
    <w:multiLevelType w:val="hybridMultilevel"/>
    <w:tmpl w:val="09321C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2"/>
  </w:num>
  <w:num w:numId="3">
    <w:abstractNumId w:val="10"/>
  </w:num>
  <w:num w:numId="4">
    <w:abstractNumId w:val="44"/>
  </w:num>
  <w:num w:numId="5">
    <w:abstractNumId w:val="41"/>
  </w:num>
  <w:num w:numId="6">
    <w:abstractNumId w:val="63"/>
  </w:num>
  <w:num w:numId="7">
    <w:abstractNumId w:val="31"/>
  </w:num>
  <w:num w:numId="8">
    <w:abstractNumId w:val="18"/>
  </w:num>
  <w:num w:numId="9">
    <w:abstractNumId w:val="59"/>
  </w:num>
  <w:num w:numId="10">
    <w:abstractNumId w:val="35"/>
  </w:num>
  <w:num w:numId="11">
    <w:abstractNumId w:val="9"/>
  </w:num>
  <w:num w:numId="12">
    <w:abstractNumId w:val="47"/>
  </w:num>
  <w:num w:numId="13">
    <w:abstractNumId w:val="15"/>
  </w:num>
  <w:num w:numId="14">
    <w:abstractNumId w:val="54"/>
  </w:num>
  <w:num w:numId="15">
    <w:abstractNumId w:val="38"/>
  </w:num>
  <w:num w:numId="16">
    <w:abstractNumId w:val="52"/>
  </w:num>
  <w:num w:numId="17">
    <w:abstractNumId w:val="4"/>
  </w:num>
  <w:num w:numId="18">
    <w:abstractNumId w:val="17"/>
  </w:num>
  <w:num w:numId="19">
    <w:abstractNumId w:val="11"/>
  </w:num>
  <w:num w:numId="20">
    <w:abstractNumId w:val="28"/>
  </w:num>
  <w:num w:numId="21">
    <w:abstractNumId w:val="23"/>
  </w:num>
  <w:num w:numId="22">
    <w:abstractNumId w:val="74"/>
  </w:num>
  <w:num w:numId="23">
    <w:abstractNumId w:val="33"/>
  </w:num>
  <w:num w:numId="24">
    <w:abstractNumId w:val="7"/>
  </w:num>
  <w:num w:numId="25">
    <w:abstractNumId w:val="2"/>
  </w:num>
  <w:num w:numId="26">
    <w:abstractNumId w:val="46"/>
  </w:num>
  <w:num w:numId="27">
    <w:abstractNumId w:val="61"/>
  </w:num>
  <w:num w:numId="28">
    <w:abstractNumId w:val="58"/>
  </w:num>
  <w:num w:numId="29">
    <w:abstractNumId w:val="16"/>
  </w:num>
  <w:num w:numId="30">
    <w:abstractNumId w:val="55"/>
  </w:num>
  <w:num w:numId="31">
    <w:abstractNumId w:val="21"/>
  </w:num>
  <w:num w:numId="32">
    <w:abstractNumId w:val="51"/>
  </w:num>
  <w:num w:numId="33">
    <w:abstractNumId w:val="37"/>
  </w:num>
  <w:num w:numId="34">
    <w:abstractNumId w:val="24"/>
  </w:num>
  <w:num w:numId="35">
    <w:abstractNumId w:val="57"/>
  </w:num>
  <w:num w:numId="36">
    <w:abstractNumId w:val="67"/>
  </w:num>
  <w:num w:numId="37">
    <w:abstractNumId w:val="76"/>
  </w:num>
  <w:num w:numId="38">
    <w:abstractNumId w:val="68"/>
  </w:num>
  <w:num w:numId="39">
    <w:abstractNumId w:val="29"/>
  </w:num>
  <w:num w:numId="40">
    <w:abstractNumId w:val="64"/>
  </w:num>
  <w:num w:numId="41">
    <w:abstractNumId w:val="3"/>
  </w:num>
  <w:num w:numId="42">
    <w:abstractNumId w:val="34"/>
  </w:num>
  <w:num w:numId="43">
    <w:abstractNumId w:val="8"/>
  </w:num>
  <w:num w:numId="44">
    <w:abstractNumId w:val="43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</w:num>
  <w:num w:numId="54">
    <w:abstractNumId w:val="49"/>
  </w:num>
  <w:num w:numId="55">
    <w:abstractNumId w:val="19"/>
  </w:num>
  <w:num w:numId="56">
    <w:abstractNumId w:val="20"/>
  </w:num>
  <w:num w:numId="57">
    <w:abstractNumId w:val="32"/>
  </w:num>
  <w:num w:numId="58">
    <w:abstractNumId w:val="50"/>
  </w:num>
  <w:num w:numId="59">
    <w:abstractNumId w:val="6"/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</w:num>
  <w:num w:numId="62">
    <w:abstractNumId w:val="75"/>
  </w:num>
  <w:num w:numId="63">
    <w:abstractNumId w:val="66"/>
  </w:num>
  <w:num w:numId="64">
    <w:abstractNumId w:val="39"/>
  </w:num>
  <w:num w:numId="65">
    <w:abstractNumId w:val="71"/>
  </w:num>
  <w:num w:numId="66">
    <w:abstractNumId w:val="70"/>
  </w:num>
  <w:num w:numId="67">
    <w:abstractNumId w:val="65"/>
  </w:num>
  <w:num w:numId="68">
    <w:abstractNumId w:val="12"/>
  </w:num>
  <w:num w:numId="69">
    <w:abstractNumId w:val="30"/>
  </w:num>
  <w:num w:numId="70">
    <w:abstractNumId w:val="56"/>
  </w:num>
  <w:num w:numId="71">
    <w:abstractNumId w:val="73"/>
  </w:num>
  <w:num w:numId="72">
    <w:abstractNumId w:val="42"/>
  </w:num>
  <w:num w:numId="73">
    <w:abstractNumId w:val="13"/>
  </w:num>
  <w:num w:numId="74">
    <w:abstractNumId w:val="22"/>
  </w:num>
  <w:num w:numId="75">
    <w:abstractNumId w:val="1"/>
  </w:num>
  <w:num w:numId="76">
    <w:abstractNumId w:val="45"/>
  </w:num>
  <w:num w:numId="77">
    <w:abstractNumId w:val="69"/>
  </w:num>
  <w:num w:numId="78">
    <w:abstractNumId w:val="72"/>
  </w:num>
  <w:num w:numId="79">
    <w:abstractNumId w:val="60"/>
  </w:num>
  <w:num w:numId="80">
    <w:abstractNumId w:val="5"/>
  </w:num>
  <w:num w:numId="81">
    <w:abstractNumId w:val="53"/>
  </w:num>
  <w:num w:numId="82">
    <w:abstractNumId w:val="36"/>
  </w:num>
  <w:num w:numId="83">
    <w:abstractNumId w:val="26"/>
  </w:num>
  <w:num w:numId="84">
    <w:abstractNumId w:val="32"/>
  </w:num>
  <w:num w:numId="85">
    <w:abstractNumId w:val="32"/>
  </w:num>
  <w:num w:numId="86">
    <w:abstractNumId w:val="25"/>
  </w:num>
  <w:num w:numId="87">
    <w:abstractNumId w:val="40"/>
  </w:num>
  <w:num w:numId="88">
    <w:abstractNumId w:val="0"/>
  </w:num>
  <w:num w:numId="89">
    <w:abstractNumId w:val="14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0A87"/>
    <w:rsid w:val="000009C7"/>
    <w:rsid w:val="00001095"/>
    <w:rsid w:val="00002E0C"/>
    <w:rsid w:val="000050C7"/>
    <w:rsid w:val="00005A53"/>
    <w:rsid w:val="00012199"/>
    <w:rsid w:val="00012E24"/>
    <w:rsid w:val="00017E8F"/>
    <w:rsid w:val="00020A4D"/>
    <w:rsid w:val="00026D8B"/>
    <w:rsid w:val="00032307"/>
    <w:rsid w:val="000326A0"/>
    <w:rsid w:val="000327EA"/>
    <w:rsid w:val="00034C4C"/>
    <w:rsid w:val="00036FE5"/>
    <w:rsid w:val="00037B59"/>
    <w:rsid w:val="000424A5"/>
    <w:rsid w:val="000425FF"/>
    <w:rsid w:val="000454C1"/>
    <w:rsid w:val="00051F96"/>
    <w:rsid w:val="00055411"/>
    <w:rsid w:val="00056138"/>
    <w:rsid w:val="00061EC8"/>
    <w:rsid w:val="00062BC5"/>
    <w:rsid w:val="0006789D"/>
    <w:rsid w:val="000700AD"/>
    <w:rsid w:val="00072A77"/>
    <w:rsid w:val="0007414A"/>
    <w:rsid w:val="00074694"/>
    <w:rsid w:val="00075947"/>
    <w:rsid w:val="00076584"/>
    <w:rsid w:val="000805AF"/>
    <w:rsid w:val="000810B2"/>
    <w:rsid w:val="000814ED"/>
    <w:rsid w:val="000816B7"/>
    <w:rsid w:val="00084073"/>
    <w:rsid w:val="00086E88"/>
    <w:rsid w:val="0009080B"/>
    <w:rsid w:val="00090958"/>
    <w:rsid w:val="00090B46"/>
    <w:rsid w:val="0009196E"/>
    <w:rsid w:val="00092CD5"/>
    <w:rsid w:val="00093DC8"/>
    <w:rsid w:val="0009477B"/>
    <w:rsid w:val="0009742F"/>
    <w:rsid w:val="000A0938"/>
    <w:rsid w:val="000A195C"/>
    <w:rsid w:val="000A5837"/>
    <w:rsid w:val="000A74C5"/>
    <w:rsid w:val="000B05BB"/>
    <w:rsid w:val="000B0CD6"/>
    <w:rsid w:val="000B3311"/>
    <w:rsid w:val="000B59D5"/>
    <w:rsid w:val="000D0190"/>
    <w:rsid w:val="000D08E2"/>
    <w:rsid w:val="000D2DCF"/>
    <w:rsid w:val="000D4C36"/>
    <w:rsid w:val="000E110E"/>
    <w:rsid w:val="000E528F"/>
    <w:rsid w:val="000F7E62"/>
    <w:rsid w:val="0010589F"/>
    <w:rsid w:val="001117E2"/>
    <w:rsid w:val="00117499"/>
    <w:rsid w:val="001174E1"/>
    <w:rsid w:val="00120BDC"/>
    <w:rsid w:val="00121CA4"/>
    <w:rsid w:val="0012287D"/>
    <w:rsid w:val="001229EA"/>
    <w:rsid w:val="001231A2"/>
    <w:rsid w:val="00123933"/>
    <w:rsid w:val="001241AA"/>
    <w:rsid w:val="0012660D"/>
    <w:rsid w:val="00133858"/>
    <w:rsid w:val="001345EB"/>
    <w:rsid w:val="001362FF"/>
    <w:rsid w:val="001402B6"/>
    <w:rsid w:val="00141A47"/>
    <w:rsid w:val="00142264"/>
    <w:rsid w:val="00143430"/>
    <w:rsid w:val="00143BA1"/>
    <w:rsid w:val="00146061"/>
    <w:rsid w:val="00146792"/>
    <w:rsid w:val="001526D1"/>
    <w:rsid w:val="001562E6"/>
    <w:rsid w:val="001565CA"/>
    <w:rsid w:val="00165153"/>
    <w:rsid w:val="00166140"/>
    <w:rsid w:val="00170CF9"/>
    <w:rsid w:val="00170E83"/>
    <w:rsid w:val="00172570"/>
    <w:rsid w:val="00172BFA"/>
    <w:rsid w:val="00174DF6"/>
    <w:rsid w:val="00175D7A"/>
    <w:rsid w:val="0017695B"/>
    <w:rsid w:val="00183F94"/>
    <w:rsid w:val="0018707D"/>
    <w:rsid w:val="00193063"/>
    <w:rsid w:val="001A09FC"/>
    <w:rsid w:val="001A4604"/>
    <w:rsid w:val="001A60D4"/>
    <w:rsid w:val="001A7715"/>
    <w:rsid w:val="001B0DE5"/>
    <w:rsid w:val="001B5C3C"/>
    <w:rsid w:val="001B67FC"/>
    <w:rsid w:val="001B721D"/>
    <w:rsid w:val="001C111B"/>
    <w:rsid w:val="001C1F16"/>
    <w:rsid w:val="001C5C22"/>
    <w:rsid w:val="001D0BF4"/>
    <w:rsid w:val="001D1315"/>
    <w:rsid w:val="001D25D5"/>
    <w:rsid w:val="001D444C"/>
    <w:rsid w:val="001D4593"/>
    <w:rsid w:val="001D5A20"/>
    <w:rsid w:val="001D65E7"/>
    <w:rsid w:val="001E0CA1"/>
    <w:rsid w:val="001E253F"/>
    <w:rsid w:val="001E27A7"/>
    <w:rsid w:val="001E32D7"/>
    <w:rsid w:val="001E3B1F"/>
    <w:rsid w:val="001E5CAB"/>
    <w:rsid w:val="001E7288"/>
    <w:rsid w:val="001F08B0"/>
    <w:rsid w:val="001F1D5B"/>
    <w:rsid w:val="001F3CBF"/>
    <w:rsid w:val="00201739"/>
    <w:rsid w:val="00203B6B"/>
    <w:rsid w:val="00205E97"/>
    <w:rsid w:val="0020768E"/>
    <w:rsid w:val="00210F99"/>
    <w:rsid w:val="00213ED7"/>
    <w:rsid w:val="00224C0F"/>
    <w:rsid w:val="00231219"/>
    <w:rsid w:val="00231DD7"/>
    <w:rsid w:val="0023267D"/>
    <w:rsid w:val="00233667"/>
    <w:rsid w:val="00236CD0"/>
    <w:rsid w:val="00237DF8"/>
    <w:rsid w:val="002458B5"/>
    <w:rsid w:val="00246AE2"/>
    <w:rsid w:val="00251591"/>
    <w:rsid w:val="00252846"/>
    <w:rsid w:val="00252C6C"/>
    <w:rsid w:val="002532BD"/>
    <w:rsid w:val="0026253F"/>
    <w:rsid w:val="00262FB2"/>
    <w:rsid w:val="00264BF6"/>
    <w:rsid w:val="002651D0"/>
    <w:rsid w:val="00270C48"/>
    <w:rsid w:val="0027120B"/>
    <w:rsid w:val="00272DFC"/>
    <w:rsid w:val="00274C3F"/>
    <w:rsid w:val="00275F7A"/>
    <w:rsid w:val="0027790E"/>
    <w:rsid w:val="00281ED6"/>
    <w:rsid w:val="00282D18"/>
    <w:rsid w:val="002834BA"/>
    <w:rsid w:val="00283D9F"/>
    <w:rsid w:val="002902C5"/>
    <w:rsid w:val="00291EA9"/>
    <w:rsid w:val="00295899"/>
    <w:rsid w:val="00297F40"/>
    <w:rsid w:val="002A4B86"/>
    <w:rsid w:val="002A5A6F"/>
    <w:rsid w:val="002A6977"/>
    <w:rsid w:val="002A7230"/>
    <w:rsid w:val="002B1C6F"/>
    <w:rsid w:val="002B24A1"/>
    <w:rsid w:val="002B4DE5"/>
    <w:rsid w:val="002B53B4"/>
    <w:rsid w:val="002C2321"/>
    <w:rsid w:val="002C38A5"/>
    <w:rsid w:val="002C3F29"/>
    <w:rsid w:val="002C51C5"/>
    <w:rsid w:val="002C5DBE"/>
    <w:rsid w:val="002D3635"/>
    <w:rsid w:val="002D4181"/>
    <w:rsid w:val="002D42D2"/>
    <w:rsid w:val="002D4906"/>
    <w:rsid w:val="002D763B"/>
    <w:rsid w:val="002E2D33"/>
    <w:rsid w:val="002E36DA"/>
    <w:rsid w:val="002E69E4"/>
    <w:rsid w:val="002E7224"/>
    <w:rsid w:val="002F21C7"/>
    <w:rsid w:val="002F22D4"/>
    <w:rsid w:val="002F7BA3"/>
    <w:rsid w:val="0030145E"/>
    <w:rsid w:val="00304C2C"/>
    <w:rsid w:val="00304E3E"/>
    <w:rsid w:val="00305294"/>
    <w:rsid w:val="003068CC"/>
    <w:rsid w:val="00306EB3"/>
    <w:rsid w:val="00307435"/>
    <w:rsid w:val="00310268"/>
    <w:rsid w:val="003139C0"/>
    <w:rsid w:val="0031405D"/>
    <w:rsid w:val="003145CE"/>
    <w:rsid w:val="00317013"/>
    <w:rsid w:val="00320D9F"/>
    <w:rsid w:val="00322A1C"/>
    <w:rsid w:val="00322C61"/>
    <w:rsid w:val="00322DC8"/>
    <w:rsid w:val="003230D8"/>
    <w:rsid w:val="00325CA3"/>
    <w:rsid w:val="00330B46"/>
    <w:rsid w:val="003330EB"/>
    <w:rsid w:val="003344D9"/>
    <w:rsid w:val="00335517"/>
    <w:rsid w:val="00336A3B"/>
    <w:rsid w:val="0033777C"/>
    <w:rsid w:val="003416E2"/>
    <w:rsid w:val="00345322"/>
    <w:rsid w:val="00353DA6"/>
    <w:rsid w:val="00356DB0"/>
    <w:rsid w:val="003604A1"/>
    <w:rsid w:val="00361653"/>
    <w:rsid w:val="00361A92"/>
    <w:rsid w:val="003733C4"/>
    <w:rsid w:val="00373575"/>
    <w:rsid w:val="0038049E"/>
    <w:rsid w:val="00385A18"/>
    <w:rsid w:val="00391056"/>
    <w:rsid w:val="0039318A"/>
    <w:rsid w:val="003932C0"/>
    <w:rsid w:val="00394286"/>
    <w:rsid w:val="0039435B"/>
    <w:rsid w:val="003946EE"/>
    <w:rsid w:val="00395569"/>
    <w:rsid w:val="00396A59"/>
    <w:rsid w:val="003A03E5"/>
    <w:rsid w:val="003A178D"/>
    <w:rsid w:val="003A46E0"/>
    <w:rsid w:val="003A4B77"/>
    <w:rsid w:val="003A6B50"/>
    <w:rsid w:val="003B0128"/>
    <w:rsid w:val="003B0F40"/>
    <w:rsid w:val="003B1AFE"/>
    <w:rsid w:val="003B2A07"/>
    <w:rsid w:val="003B2E1F"/>
    <w:rsid w:val="003B4C73"/>
    <w:rsid w:val="003B642D"/>
    <w:rsid w:val="003B6A42"/>
    <w:rsid w:val="003C2B0E"/>
    <w:rsid w:val="003C5310"/>
    <w:rsid w:val="003C6FCD"/>
    <w:rsid w:val="003D1871"/>
    <w:rsid w:val="003D1922"/>
    <w:rsid w:val="003D3030"/>
    <w:rsid w:val="003D3404"/>
    <w:rsid w:val="003D78E3"/>
    <w:rsid w:val="003E0CC0"/>
    <w:rsid w:val="003E2C59"/>
    <w:rsid w:val="003E34CE"/>
    <w:rsid w:val="003E457C"/>
    <w:rsid w:val="003E56E8"/>
    <w:rsid w:val="003E7E56"/>
    <w:rsid w:val="003F051C"/>
    <w:rsid w:val="003F0CA1"/>
    <w:rsid w:val="003F3F12"/>
    <w:rsid w:val="003F582B"/>
    <w:rsid w:val="003F5B99"/>
    <w:rsid w:val="003F63C1"/>
    <w:rsid w:val="003F67C3"/>
    <w:rsid w:val="0040197D"/>
    <w:rsid w:val="00402F7C"/>
    <w:rsid w:val="004064B4"/>
    <w:rsid w:val="004065C7"/>
    <w:rsid w:val="004175E4"/>
    <w:rsid w:val="004209AC"/>
    <w:rsid w:val="00421C25"/>
    <w:rsid w:val="00422980"/>
    <w:rsid w:val="00424E23"/>
    <w:rsid w:val="00431767"/>
    <w:rsid w:val="004331F4"/>
    <w:rsid w:val="00433217"/>
    <w:rsid w:val="00433814"/>
    <w:rsid w:val="0043496C"/>
    <w:rsid w:val="00434B5C"/>
    <w:rsid w:val="0043594D"/>
    <w:rsid w:val="0044154D"/>
    <w:rsid w:val="00443128"/>
    <w:rsid w:val="004465F2"/>
    <w:rsid w:val="00450E2D"/>
    <w:rsid w:val="00455EDC"/>
    <w:rsid w:val="00465B6E"/>
    <w:rsid w:val="00465F8C"/>
    <w:rsid w:val="004678D7"/>
    <w:rsid w:val="00470790"/>
    <w:rsid w:val="00472B71"/>
    <w:rsid w:val="00473CD0"/>
    <w:rsid w:val="00473F29"/>
    <w:rsid w:val="004748F8"/>
    <w:rsid w:val="0047581B"/>
    <w:rsid w:val="00480321"/>
    <w:rsid w:val="00480537"/>
    <w:rsid w:val="00480A35"/>
    <w:rsid w:val="00483B9E"/>
    <w:rsid w:val="00483FB2"/>
    <w:rsid w:val="004846F3"/>
    <w:rsid w:val="004855F3"/>
    <w:rsid w:val="00494EDC"/>
    <w:rsid w:val="004A0214"/>
    <w:rsid w:val="004A2F8D"/>
    <w:rsid w:val="004A2FC9"/>
    <w:rsid w:val="004A3728"/>
    <w:rsid w:val="004A4711"/>
    <w:rsid w:val="004A6284"/>
    <w:rsid w:val="004B1112"/>
    <w:rsid w:val="004B2021"/>
    <w:rsid w:val="004B262A"/>
    <w:rsid w:val="004B41EB"/>
    <w:rsid w:val="004B4322"/>
    <w:rsid w:val="004B4F84"/>
    <w:rsid w:val="004B65DC"/>
    <w:rsid w:val="004B6AB1"/>
    <w:rsid w:val="004C1986"/>
    <w:rsid w:val="004C1A02"/>
    <w:rsid w:val="004D142A"/>
    <w:rsid w:val="004D5B6E"/>
    <w:rsid w:val="004D6443"/>
    <w:rsid w:val="004E03CC"/>
    <w:rsid w:val="004E0C16"/>
    <w:rsid w:val="004E1916"/>
    <w:rsid w:val="004E3859"/>
    <w:rsid w:val="004E487F"/>
    <w:rsid w:val="004E7BF7"/>
    <w:rsid w:val="004F1451"/>
    <w:rsid w:val="004F2D21"/>
    <w:rsid w:val="005061B1"/>
    <w:rsid w:val="00512C24"/>
    <w:rsid w:val="0051346B"/>
    <w:rsid w:val="00515CB7"/>
    <w:rsid w:val="00517990"/>
    <w:rsid w:val="00520758"/>
    <w:rsid w:val="00520AEA"/>
    <w:rsid w:val="00522E43"/>
    <w:rsid w:val="00526EFB"/>
    <w:rsid w:val="00531114"/>
    <w:rsid w:val="00531E8F"/>
    <w:rsid w:val="00531F20"/>
    <w:rsid w:val="00533F48"/>
    <w:rsid w:val="005343D6"/>
    <w:rsid w:val="00534DD6"/>
    <w:rsid w:val="00536AD6"/>
    <w:rsid w:val="005375A1"/>
    <w:rsid w:val="00541AD3"/>
    <w:rsid w:val="00543347"/>
    <w:rsid w:val="00543C8F"/>
    <w:rsid w:val="005449AA"/>
    <w:rsid w:val="00544B31"/>
    <w:rsid w:val="00545C7D"/>
    <w:rsid w:val="0055013F"/>
    <w:rsid w:val="00552769"/>
    <w:rsid w:val="00553EE4"/>
    <w:rsid w:val="0055793A"/>
    <w:rsid w:val="00570296"/>
    <w:rsid w:val="0057228B"/>
    <w:rsid w:val="005758A7"/>
    <w:rsid w:val="00575EE0"/>
    <w:rsid w:val="005760EE"/>
    <w:rsid w:val="00576DB5"/>
    <w:rsid w:val="00577C87"/>
    <w:rsid w:val="00577E98"/>
    <w:rsid w:val="00580441"/>
    <w:rsid w:val="00581530"/>
    <w:rsid w:val="005829B1"/>
    <w:rsid w:val="00583245"/>
    <w:rsid w:val="00584E0C"/>
    <w:rsid w:val="00586C29"/>
    <w:rsid w:val="005906A2"/>
    <w:rsid w:val="005936E6"/>
    <w:rsid w:val="0059502F"/>
    <w:rsid w:val="005952E9"/>
    <w:rsid w:val="00596350"/>
    <w:rsid w:val="00596C03"/>
    <w:rsid w:val="005A18C4"/>
    <w:rsid w:val="005A30F3"/>
    <w:rsid w:val="005A3BE4"/>
    <w:rsid w:val="005A3C75"/>
    <w:rsid w:val="005A52D9"/>
    <w:rsid w:val="005A7639"/>
    <w:rsid w:val="005B38D6"/>
    <w:rsid w:val="005B4477"/>
    <w:rsid w:val="005B6224"/>
    <w:rsid w:val="005B6AA0"/>
    <w:rsid w:val="005B6C16"/>
    <w:rsid w:val="005B7169"/>
    <w:rsid w:val="005C1732"/>
    <w:rsid w:val="005C18FC"/>
    <w:rsid w:val="005C1F20"/>
    <w:rsid w:val="005D479F"/>
    <w:rsid w:val="005D4FFD"/>
    <w:rsid w:val="005D5FD9"/>
    <w:rsid w:val="005D79AE"/>
    <w:rsid w:val="005E0EF4"/>
    <w:rsid w:val="005E2D88"/>
    <w:rsid w:val="005E3C1A"/>
    <w:rsid w:val="005E40A8"/>
    <w:rsid w:val="005E6D40"/>
    <w:rsid w:val="005E702A"/>
    <w:rsid w:val="005E7F68"/>
    <w:rsid w:val="005F322B"/>
    <w:rsid w:val="005F7F28"/>
    <w:rsid w:val="006006F6"/>
    <w:rsid w:val="006008DA"/>
    <w:rsid w:val="00600E4D"/>
    <w:rsid w:val="00602423"/>
    <w:rsid w:val="00604580"/>
    <w:rsid w:val="006058B0"/>
    <w:rsid w:val="006121ED"/>
    <w:rsid w:val="00612228"/>
    <w:rsid w:val="00612E3E"/>
    <w:rsid w:val="00616AC2"/>
    <w:rsid w:val="00620602"/>
    <w:rsid w:val="00624033"/>
    <w:rsid w:val="006250F8"/>
    <w:rsid w:val="00625AE1"/>
    <w:rsid w:val="00626DBF"/>
    <w:rsid w:val="00627200"/>
    <w:rsid w:val="006302B6"/>
    <w:rsid w:val="00630EFB"/>
    <w:rsid w:val="00631DA6"/>
    <w:rsid w:val="006341C5"/>
    <w:rsid w:val="0063446E"/>
    <w:rsid w:val="00636839"/>
    <w:rsid w:val="00637A5F"/>
    <w:rsid w:val="00640FD5"/>
    <w:rsid w:val="0064433D"/>
    <w:rsid w:val="00644A82"/>
    <w:rsid w:val="00645F8E"/>
    <w:rsid w:val="00646832"/>
    <w:rsid w:val="00655C4C"/>
    <w:rsid w:val="00655DDF"/>
    <w:rsid w:val="00660D04"/>
    <w:rsid w:val="0066174C"/>
    <w:rsid w:val="00662B13"/>
    <w:rsid w:val="00664722"/>
    <w:rsid w:val="00667917"/>
    <w:rsid w:val="00671AA4"/>
    <w:rsid w:val="006727FE"/>
    <w:rsid w:val="00674750"/>
    <w:rsid w:val="0068160B"/>
    <w:rsid w:val="0068317B"/>
    <w:rsid w:val="006907AB"/>
    <w:rsid w:val="00690AFD"/>
    <w:rsid w:val="00690E6A"/>
    <w:rsid w:val="0069471F"/>
    <w:rsid w:val="00694BBC"/>
    <w:rsid w:val="006954A7"/>
    <w:rsid w:val="00696EEA"/>
    <w:rsid w:val="006975C6"/>
    <w:rsid w:val="006977D0"/>
    <w:rsid w:val="006A684C"/>
    <w:rsid w:val="006A7039"/>
    <w:rsid w:val="006B2CE7"/>
    <w:rsid w:val="006B317E"/>
    <w:rsid w:val="006B3FD2"/>
    <w:rsid w:val="006B451B"/>
    <w:rsid w:val="006B4857"/>
    <w:rsid w:val="006B5AC8"/>
    <w:rsid w:val="006B7969"/>
    <w:rsid w:val="006B7BBD"/>
    <w:rsid w:val="006C1D7D"/>
    <w:rsid w:val="006C210A"/>
    <w:rsid w:val="006C37A9"/>
    <w:rsid w:val="006C7B62"/>
    <w:rsid w:val="006D0B27"/>
    <w:rsid w:val="006D1B1D"/>
    <w:rsid w:val="006D54AF"/>
    <w:rsid w:val="006D6438"/>
    <w:rsid w:val="006D7E41"/>
    <w:rsid w:val="006E4E3A"/>
    <w:rsid w:val="006E5805"/>
    <w:rsid w:val="006F00FF"/>
    <w:rsid w:val="006F0789"/>
    <w:rsid w:val="006F1346"/>
    <w:rsid w:val="006F264E"/>
    <w:rsid w:val="006F29C9"/>
    <w:rsid w:val="006F3C9F"/>
    <w:rsid w:val="006F600F"/>
    <w:rsid w:val="00701CF9"/>
    <w:rsid w:val="00706235"/>
    <w:rsid w:val="00707B24"/>
    <w:rsid w:val="00707F2E"/>
    <w:rsid w:val="007100EA"/>
    <w:rsid w:val="00712F88"/>
    <w:rsid w:val="00715022"/>
    <w:rsid w:val="0071612F"/>
    <w:rsid w:val="0072159F"/>
    <w:rsid w:val="0072239A"/>
    <w:rsid w:val="00726153"/>
    <w:rsid w:val="007265EC"/>
    <w:rsid w:val="007331A0"/>
    <w:rsid w:val="007339A5"/>
    <w:rsid w:val="00733BD0"/>
    <w:rsid w:val="00733CEC"/>
    <w:rsid w:val="00733EFB"/>
    <w:rsid w:val="0073407D"/>
    <w:rsid w:val="007351DE"/>
    <w:rsid w:val="0073589E"/>
    <w:rsid w:val="0073698F"/>
    <w:rsid w:val="00736B4F"/>
    <w:rsid w:val="007456A6"/>
    <w:rsid w:val="007463F4"/>
    <w:rsid w:val="0075256F"/>
    <w:rsid w:val="007534FA"/>
    <w:rsid w:val="007550F1"/>
    <w:rsid w:val="0075582A"/>
    <w:rsid w:val="0075720C"/>
    <w:rsid w:val="0075750C"/>
    <w:rsid w:val="0075790D"/>
    <w:rsid w:val="007621D5"/>
    <w:rsid w:val="007659B8"/>
    <w:rsid w:val="007663A5"/>
    <w:rsid w:val="0076752A"/>
    <w:rsid w:val="00770483"/>
    <w:rsid w:val="00773DC3"/>
    <w:rsid w:val="00773FA6"/>
    <w:rsid w:val="0077503D"/>
    <w:rsid w:val="00776574"/>
    <w:rsid w:val="00776D8E"/>
    <w:rsid w:val="00780A17"/>
    <w:rsid w:val="00781EFA"/>
    <w:rsid w:val="00783F1B"/>
    <w:rsid w:val="00784419"/>
    <w:rsid w:val="007902A6"/>
    <w:rsid w:val="0079067D"/>
    <w:rsid w:val="00793213"/>
    <w:rsid w:val="00794CA8"/>
    <w:rsid w:val="00794FCA"/>
    <w:rsid w:val="007A261C"/>
    <w:rsid w:val="007A36B5"/>
    <w:rsid w:val="007A401B"/>
    <w:rsid w:val="007A5BA0"/>
    <w:rsid w:val="007A718B"/>
    <w:rsid w:val="007B016A"/>
    <w:rsid w:val="007B3900"/>
    <w:rsid w:val="007B5D38"/>
    <w:rsid w:val="007B5E4E"/>
    <w:rsid w:val="007B6C75"/>
    <w:rsid w:val="007B73CE"/>
    <w:rsid w:val="007C028B"/>
    <w:rsid w:val="007C1E7F"/>
    <w:rsid w:val="007C2FBF"/>
    <w:rsid w:val="007C4667"/>
    <w:rsid w:val="007C7715"/>
    <w:rsid w:val="007D2059"/>
    <w:rsid w:val="007D39A7"/>
    <w:rsid w:val="007D5AAD"/>
    <w:rsid w:val="007D6256"/>
    <w:rsid w:val="007D6838"/>
    <w:rsid w:val="007E00B5"/>
    <w:rsid w:val="007E0A97"/>
    <w:rsid w:val="007E4357"/>
    <w:rsid w:val="007E4566"/>
    <w:rsid w:val="007F017E"/>
    <w:rsid w:val="007F0474"/>
    <w:rsid w:val="007F24CC"/>
    <w:rsid w:val="007F2E8B"/>
    <w:rsid w:val="007F30C4"/>
    <w:rsid w:val="007F6A42"/>
    <w:rsid w:val="007F6CD2"/>
    <w:rsid w:val="007F744B"/>
    <w:rsid w:val="007F761A"/>
    <w:rsid w:val="007F7971"/>
    <w:rsid w:val="00800009"/>
    <w:rsid w:val="00803BFD"/>
    <w:rsid w:val="008040DC"/>
    <w:rsid w:val="00807D10"/>
    <w:rsid w:val="008106CC"/>
    <w:rsid w:val="00810E31"/>
    <w:rsid w:val="0081247C"/>
    <w:rsid w:val="00812812"/>
    <w:rsid w:val="00815BC3"/>
    <w:rsid w:val="008203B9"/>
    <w:rsid w:val="008239D0"/>
    <w:rsid w:val="00823AF7"/>
    <w:rsid w:val="00824C80"/>
    <w:rsid w:val="00825612"/>
    <w:rsid w:val="00832242"/>
    <w:rsid w:val="008335A7"/>
    <w:rsid w:val="00835D0B"/>
    <w:rsid w:val="00836DF2"/>
    <w:rsid w:val="008401ED"/>
    <w:rsid w:val="008431BA"/>
    <w:rsid w:val="008441D5"/>
    <w:rsid w:val="00844465"/>
    <w:rsid w:val="0084522A"/>
    <w:rsid w:val="00846FE6"/>
    <w:rsid w:val="00847601"/>
    <w:rsid w:val="00854D2C"/>
    <w:rsid w:val="00860FE9"/>
    <w:rsid w:val="00862D51"/>
    <w:rsid w:val="00864779"/>
    <w:rsid w:val="0086487D"/>
    <w:rsid w:val="0086522E"/>
    <w:rsid w:val="00865F36"/>
    <w:rsid w:val="00866C51"/>
    <w:rsid w:val="00870855"/>
    <w:rsid w:val="0087227F"/>
    <w:rsid w:val="008758B8"/>
    <w:rsid w:val="00875CCC"/>
    <w:rsid w:val="00876934"/>
    <w:rsid w:val="008806FA"/>
    <w:rsid w:val="00881B42"/>
    <w:rsid w:val="00883551"/>
    <w:rsid w:val="00883EB1"/>
    <w:rsid w:val="00883FCE"/>
    <w:rsid w:val="00884621"/>
    <w:rsid w:val="008848C5"/>
    <w:rsid w:val="00887D17"/>
    <w:rsid w:val="00891BFC"/>
    <w:rsid w:val="00893198"/>
    <w:rsid w:val="0089498E"/>
    <w:rsid w:val="0089620F"/>
    <w:rsid w:val="008A1992"/>
    <w:rsid w:val="008A2C26"/>
    <w:rsid w:val="008A57F6"/>
    <w:rsid w:val="008A6E72"/>
    <w:rsid w:val="008B0408"/>
    <w:rsid w:val="008B088D"/>
    <w:rsid w:val="008B0B61"/>
    <w:rsid w:val="008B0E25"/>
    <w:rsid w:val="008B4815"/>
    <w:rsid w:val="008C0424"/>
    <w:rsid w:val="008C2051"/>
    <w:rsid w:val="008C4818"/>
    <w:rsid w:val="008C520A"/>
    <w:rsid w:val="008C5BB5"/>
    <w:rsid w:val="008C6288"/>
    <w:rsid w:val="008D0569"/>
    <w:rsid w:val="008D0764"/>
    <w:rsid w:val="008D0C10"/>
    <w:rsid w:val="008D0D58"/>
    <w:rsid w:val="008D448B"/>
    <w:rsid w:val="008E2965"/>
    <w:rsid w:val="008F2430"/>
    <w:rsid w:val="008F388E"/>
    <w:rsid w:val="008F6C1F"/>
    <w:rsid w:val="0090023F"/>
    <w:rsid w:val="00900726"/>
    <w:rsid w:val="0090201A"/>
    <w:rsid w:val="009022B8"/>
    <w:rsid w:val="009029D5"/>
    <w:rsid w:val="00903CD7"/>
    <w:rsid w:val="0091373A"/>
    <w:rsid w:val="009174C3"/>
    <w:rsid w:val="00921A81"/>
    <w:rsid w:val="00922158"/>
    <w:rsid w:val="00923DC1"/>
    <w:rsid w:val="009248B5"/>
    <w:rsid w:val="009255A9"/>
    <w:rsid w:val="00925BF0"/>
    <w:rsid w:val="009321AB"/>
    <w:rsid w:val="0093376A"/>
    <w:rsid w:val="009363C8"/>
    <w:rsid w:val="009373A2"/>
    <w:rsid w:val="00937858"/>
    <w:rsid w:val="0094317E"/>
    <w:rsid w:val="00944F6C"/>
    <w:rsid w:val="009463A7"/>
    <w:rsid w:val="00946659"/>
    <w:rsid w:val="00950764"/>
    <w:rsid w:val="00951939"/>
    <w:rsid w:val="00953BCE"/>
    <w:rsid w:val="00956A54"/>
    <w:rsid w:val="00960638"/>
    <w:rsid w:val="00962A1C"/>
    <w:rsid w:val="009652E5"/>
    <w:rsid w:val="009654D9"/>
    <w:rsid w:val="00966E64"/>
    <w:rsid w:val="00971FC5"/>
    <w:rsid w:val="00973589"/>
    <w:rsid w:val="00973DB4"/>
    <w:rsid w:val="009742D1"/>
    <w:rsid w:val="00974F9D"/>
    <w:rsid w:val="00981243"/>
    <w:rsid w:val="00981920"/>
    <w:rsid w:val="00982082"/>
    <w:rsid w:val="009820DD"/>
    <w:rsid w:val="00983A1B"/>
    <w:rsid w:val="009842AD"/>
    <w:rsid w:val="00993415"/>
    <w:rsid w:val="00996E6D"/>
    <w:rsid w:val="00997A87"/>
    <w:rsid w:val="009A356F"/>
    <w:rsid w:val="009A42DE"/>
    <w:rsid w:val="009A6005"/>
    <w:rsid w:val="009A70B7"/>
    <w:rsid w:val="009B0E1E"/>
    <w:rsid w:val="009B2047"/>
    <w:rsid w:val="009B25E0"/>
    <w:rsid w:val="009B436F"/>
    <w:rsid w:val="009B5469"/>
    <w:rsid w:val="009B59BA"/>
    <w:rsid w:val="009B6CCD"/>
    <w:rsid w:val="009B6E76"/>
    <w:rsid w:val="009B715A"/>
    <w:rsid w:val="009B768A"/>
    <w:rsid w:val="009B7AF9"/>
    <w:rsid w:val="009C0F0C"/>
    <w:rsid w:val="009C1AF7"/>
    <w:rsid w:val="009C2393"/>
    <w:rsid w:val="009C2B42"/>
    <w:rsid w:val="009C58BE"/>
    <w:rsid w:val="009C6A95"/>
    <w:rsid w:val="009D0C6D"/>
    <w:rsid w:val="009D3180"/>
    <w:rsid w:val="009D5288"/>
    <w:rsid w:val="009D52A1"/>
    <w:rsid w:val="009D640A"/>
    <w:rsid w:val="009D73AA"/>
    <w:rsid w:val="009D7FC2"/>
    <w:rsid w:val="009E0A71"/>
    <w:rsid w:val="009E355A"/>
    <w:rsid w:val="009F1D72"/>
    <w:rsid w:val="009F264B"/>
    <w:rsid w:val="009F5FA9"/>
    <w:rsid w:val="009F6933"/>
    <w:rsid w:val="00A01451"/>
    <w:rsid w:val="00A0287A"/>
    <w:rsid w:val="00A04CB6"/>
    <w:rsid w:val="00A06695"/>
    <w:rsid w:val="00A101C9"/>
    <w:rsid w:val="00A11F35"/>
    <w:rsid w:val="00A128CD"/>
    <w:rsid w:val="00A13BD2"/>
    <w:rsid w:val="00A207F5"/>
    <w:rsid w:val="00A21E6F"/>
    <w:rsid w:val="00A22371"/>
    <w:rsid w:val="00A2251B"/>
    <w:rsid w:val="00A258D9"/>
    <w:rsid w:val="00A27434"/>
    <w:rsid w:val="00A31171"/>
    <w:rsid w:val="00A31895"/>
    <w:rsid w:val="00A31A12"/>
    <w:rsid w:val="00A32E6A"/>
    <w:rsid w:val="00A4055D"/>
    <w:rsid w:val="00A4097F"/>
    <w:rsid w:val="00A42DC6"/>
    <w:rsid w:val="00A4330B"/>
    <w:rsid w:val="00A435EA"/>
    <w:rsid w:val="00A44136"/>
    <w:rsid w:val="00A454D8"/>
    <w:rsid w:val="00A47382"/>
    <w:rsid w:val="00A559BA"/>
    <w:rsid w:val="00A55C81"/>
    <w:rsid w:val="00A62903"/>
    <w:rsid w:val="00A63033"/>
    <w:rsid w:val="00A64662"/>
    <w:rsid w:val="00A65D74"/>
    <w:rsid w:val="00A72414"/>
    <w:rsid w:val="00A72A2E"/>
    <w:rsid w:val="00A750B2"/>
    <w:rsid w:val="00A757DB"/>
    <w:rsid w:val="00A75F19"/>
    <w:rsid w:val="00A767F0"/>
    <w:rsid w:val="00A77B80"/>
    <w:rsid w:val="00A822FA"/>
    <w:rsid w:val="00A864E3"/>
    <w:rsid w:val="00A86A7F"/>
    <w:rsid w:val="00A936B8"/>
    <w:rsid w:val="00AA1C05"/>
    <w:rsid w:val="00AB1155"/>
    <w:rsid w:val="00AB2BA8"/>
    <w:rsid w:val="00AB3381"/>
    <w:rsid w:val="00AB3A9C"/>
    <w:rsid w:val="00AB4252"/>
    <w:rsid w:val="00AC365F"/>
    <w:rsid w:val="00AC4A7F"/>
    <w:rsid w:val="00AC4DEA"/>
    <w:rsid w:val="00AD11F7"/>
    <w:rsid w:val="00AD27C3"/>
    <w:rsid w:val="00AD285A"/>
    <w:rsid w:val="00AD4BE7"/>
    <w:rsid w:val="00AD4C14"/>
    <w:rsid w:val="00AE2CB7"/>
    <w:rsid w:val="00AE309C"/>
    <w:rsid w:val="00AE44B4"/>
    <w:rsid w:val="00AF1F27"/>
    <w:rsid w:val="00AF21E4"/>
    <w:rsid w:val="00AF4C0B"/>
    <w:rsid w:val="00AF68C7"/>
    <w:rsid w:val="00AF6B18"/>
    <w:rsid w:val="00AF7EA2"/>
    <w:rsid w:val="00B00180"/>
    <w:rsid w:val="00B005EC"/>
    <w:rsid w:val="00B02BA3"/>
    <w:rsid w:val="00B03A07"/>
    <w:rsid w:val="00B03F93"/>
    <w:rsid w:val="00B050F0"/>
    <w:rsid w:val="00B070B2"/>
    <w:rsid w:val="00B07DC6"/>
    <w:rsid w:val="00B110C1"/>
    <w:rsid w:val="00B13465"/>
    <w:rsid w:val="00B14D57"/>
    <w:rsid w:val="00B308B0"/>
    <w:rsid w:val="00B30B78"/>
    <w:rsid w:val="00B327D4"/>
    <w:rsid w:val="00B3282E"/>
    <w:rsid w:val="00B33285"/>
    <w:rsid w:val="00B358B0"/>
    <w:rsid w:val="00B37D03"/>
    <w:rsid w:val="00B4347A"/>
    <w:rsid w:val="00B44E74"/>
    <w:rsid w:val="00B45F27"/>
    <w:rsid w:val="00B53F0B"/>
    <w:rsid w:val="00B54209"/>
    <w:rsid w:val="00B55F41"/>
    <w:rsid w:val="00B573D2"/>
    <w:rsid w:val="00B62802"/>
    <w:rsid w:val="00B63A40"/>
    <w:rsid w:val="00B64984"/>
    <w:rsid w:val="00B65C7D"/>
    <w:rsid w:val="00B73715"/>
    <w:rsid w:val="00B73878"/>
    <w:rsid w:val="00B76A83"/>
    <w:rsid w:val="00B76B89"/>
    <w:rsid w:val="00B7720A"/>
    <w:rsid w:val="00B8011F"/>
    <w:rsid w:val="00B81325"/>
    <w:rsid w:val="00B83CA3"/>
    <w:rsid w:val="00B846B6"/>
    <w:rsid w:val="00B84D14"/>
    <w:rsid w:val="00B87106"/>
    <w:rsid w:val="00B91FA3"/>
    <w:rsid w:val="00B93F7C"/>
    <w:rsid w:val="00B97063"/>
    <w:rsid w:val="00B97068"/>
    <w:rsid w:val="00B97393"/>
    <w:rsid w:val="00BA1D18"/>
    <w:rsid w:val="00BA4A8A"/>
    <w:rsid w:val="00BA4C05"/>
    <w:rsid w:val="00BA74B1"/>
    <w:rsid w:val="00BA7AFF"/>
    <w:rsid w:val="00BB31A2"/>
    <w:rsid w:val="00BB39DA"/>
    <w:rsid w:val="00BB42FF"/>
    <w:rsid w:val="00BC0515"/>
    <w:rsid w:val="00BC0665"/>
    <w:rsid w:val="00BC1327"/>
    <w:rsid w:val="00BC30D9"/>
    <w:rsid w:val="00BC4587"/>
    <w:rsid w:val="00BC6878"/>
    <w:rsid w:val="00BD4051"/>
    <w:rsid w:val="00BD4998"/>
    <w:rsid w:val="00BD4FA8"/>
    <w:rsid w:val="00BD5476"/>
    <w:rsid w:val="00BE1918"/>
    <w:rsid w:val="00BE31D7"/>
    <w:rsid w:val="00BE49BE"/>
    <w:rsid w:val="00BE5239"/>
    <w:rsid w:val="00BE544C"/>
    <w:rsid w:val="00BE5C6D"/>
    <w:rsid w:val="00BE6D5F"/>
    <w:rsid w:val="00BE6F53"/>
    <w:rsid w:val="00BF1133"/>
    <w:rsid w:val="00BF260E"/>
    <w:rsid w:val="00C00151"/>
    <w:rsid w:val="00C007C6"/>
    <w:rsid w:val="00C02613"/>
    <w:rsid w:val="00C02AB8"/>
    <w:rsid w:val="00C06C81"/>
    <w:rsid w:val="00C10305"/>
    <w:rsid w:val="00C10FD4"/>
    <w:rsid w:val="00C12256"/>
    <w:rsid w:val="00C12610"/>
    <w:rsid w:val="00C13B16"/>
    <w:rsid w:val="00C141A2"/>
    <w:rsid w:val="00C17C97"/>
    <w:rsid w:val="00C17EB2"/>
    <w:rsid w:val="00C17F25"/>
    <w:rsid w:val="00C232FD"/>
    <w:rsid w:val="00C2432C"/>
    <w:rsid w:val="00C2744D"/>
    <w:rsid w:val="00C2754E"/>
    <w:rsid w:val="00C30B71"/>
    <w:rsid w:val="00C32CFC"/>
    <w:rsid w:val="00C34B09"/>
    <w:rsid w:val="00C356FE"/>
    <w:rsid w:val="00C40C3A"/>
    <w:rsid w:val="00C4132C"/>
    <w:rsid w:val="00C41916"/>
    <w:rsid w:val="00C44AD3"/>
    <w:rsid w:val="00C455DC"/>
    <w:rsid w:val="00C552DF"/>
    <w:rsid w:val="00C55323"/>
    <w:rsid w:val="00C61111"/>
    <w:rsid w:val="00C61D74"/>
    <w:rsid w:val="00C6234F"/>
    <w:rsid w:val="00C63336"/>
    <w:rsid w:val="00C64676"/>
    <w:rsid w:val="00C66ED5"/>
    <w:rsid w:val="00C70410"/>
    <w:rsid w:val="00C73475"/>
    <w:rsid w:val="00C74808"/>
    <w:rsid w:val="00C81B0A"/>
    <w:rsid w:val="00C82C73"/>
    <w:rsid w:val="00C837EB"/>
    <w:rsid w:val="00C83D99"/>
    <w:rsid w:val="00C862CA"/>
    <w:rsid w:val="00C87C87"/>
    <w:rsid w:val="00C87C9D"/>
    <w:rsid w:val="00C900EA"/>
    <w:rsid w:val="00C9337C"/>
    <w:rsid w:val="00C9387A"/>
    <w:rsid w:val="00C94151"/>
    <w:rsid w:val="00C944B6"/>
    <w:rsid w:val="00CA02D5"/>
    <w:rsid w:val="00CA472D"/>
    <w:rsid w:val="00CA49CB"/>
    <w:rsid w:val="00CA5FAF"/>
    <w:rsid w:val="00CB2023"/>
    <w:rsid w:val="00CB38E2"/>
    <w:rsid w:val="00CB452E"/>
    <w:rsid w:val="00CB48D9"/>
    <w:rsid w:val="00CB53A4"/>
    <w:rsid w:val="00CB76C1"/>
    <w:rsid w:val="00CC02B4"/>
    <w:rsid w:val="00CC1DCD"/>
    <w:rsid w:val="00CC6C4B"/>
    <w:rsid w:val="00CD0BB5"/>
    <w:rsid w:val="00CD1B92"/>
    <w:rsid w:val="00CD29ED"/>
    <w:rsid w:val="00CD4AA9"/>
    <w:rsid w:val="00CD5E50"/>
    <w:rsid w:val="00CD6366"/>
    <w:rsid w:val="00CE5BC4"/>
    <w:rsid w:val="00CE6B8C"/>
    <w:rsid w:val="00CF26D6"/>
    <w:rsid w:val="00CF27AF"/>
    <w:rsid w:val="00CF5C2B"/>
    <w:rsid w:val="00CF7DDC"/>
    <w:rsid w:val="00D002F4"/>
    <w:rsid w:val="00D01766"/>
    <w:rsid w:val="00D022E7"/>
    <w:rsid w:val="00D036E6"/>
    <w:rsid w:val="00D046F9"/>
    <w:rsid w:val="00D058B3"/>
    <w:rsid w:val="00D11E29"/>
    <w:rsid w:val="00D13B4A"/>
    <w:rsid w:val="00D20050"/>
    <w:rsid w:val="00D20ACC"/>
    <w:rsid w:val="00D210A9"/>
    <w:rsid w:val="00D2122D"/>
    <w:rsid w:val="00D2252B"/>
    <w:rsid w:val="00D2425A"/>
    <w:rsid w:val="00D27D95"/>
    <w:rsid w:val="00D3143E"/>
    <w:rsid w:val="00D35CDF"/>
    <w:rsid w:val="00D36F70"/>
    <w:rsid w:val="00D4429E"/>
    <w:rsid w:val="00D450F8"/>
    <w:rsid w:val="00D45406"/>
    <w:rsid w:val="00D46AF5"/>
    <w:rsid w:val="00D557C9"/>
    <w:rsid w:val="00D56B86"/>
    <w:rsid w:val="00D62123"/>
    <w:rsid w:val="00D6232D"/>
    <w:rsid w:val="00D656D7"/>
    <w:rsid w:val="00D66A8F"/>
    <w:rsid w:val="00D67609"/>
    <w:rsid w:val="00D73EEB"/>
    <w:rsid w:val="00D74DE6"/>
    <w:rsid w:val="00D75797"/>
    <w:rsid w:val="00D773A8"/>
    <w:rsid w:val="00D777B6"/>
    <w:rsid w:val="00D77A55"/>
    <w:rsid w:val="00D77CC3"/>
    <w:rsid w:val="00D77D66"/>
    <w:rsid w:val="00D802DB"/>
    <w:rsid w:val="00D82312"/>
    <w:rsid w:val="00D835E6"/>
    <w:rsid w:val="00D8398A"/>
    <w:rsid w:val="00D84544"/>
    <w:rsid w:val="00D9330F"/>
    <w:rsid w:val="00D93C72"/>
    <w:rsid w:val="00D954A5"/>
    <w:rsid w:val="00D96B42"/>
    <w:rsid w:val="00DA1ABA"/>
    <w:rsid w:val="00DA49C9"/>
    <w:rsid w:val="00DA4F61"/>
    <w:rsid w:val="00DA5CE1"/>
    <w:rsid w:val="00DA67A3"/>
    <w:rsid w:val="00DA7799"/>
    <w:rsid w:val="00DA7BE2"/>
    <w:rsid w:val="00DB11B5"/>
    <w:rsid w:val="00DB2FB9"/>
    <w:rsid w:val="00DB6644"/>
    <w:rsid w:val="00DB6BE9"/>
    <w:rsid w:val="00DC0821"/>
    <w:rsid w:val="00DC16A0"/>
    <w:rsid w:val="00DC2603"/>
    <w:rsid w:val="00DC278A"/>
    <w:rsid w:val="00DC2DD0"/>
    <w:rsid w:val="00DC2F87"/>
    <w:rsid w:val="00DC428E"/>
    <w:rsid w:val="00DC5341"/>
    <w:rsid w:val="00DD086C"/>
    <w:rsid w:val="00DD0AFF"/>
    <w:rsid w:val="00DD0D88"/>
    <w:rsid w:val="00DD3356"/>
    <w:rsid w:val="00DD73CA"/>
    <w:rsid w:val="00DE11D6"/>
    <w:rsid w:val="00DE1315"/>
    <w:rsid w:val="00DE1BA1"/>
    <w:rsid w:val="00DE3C7A"/>
    <w:rsid w:val="00DE438A"/>
    <w:rsid w:val="00DE442B"/>
    <w:rsid w:val="00DE5DB4"/>
    <w:rsid w:val="00DE6B21"/>
    <w:rsid w:val="00DF09D7"/>
    <w:rsid w:val="00DF0FDA"/>
    <w:rsid w:val="00DF1FD2"/>
    <w:rsid w:val="00DF4C66"/>
    <w:rsid w:val="00DF4F32"/>
    <w:rsid w:val="00DF7481"/>
    <w:rsid w:val="00E00B55"/>
    <w:rsid w:val="00E04827"/>
    <w:rsid w:val="00E128E8"/>
    <w:rsid w:val="00E145CA"/>
    <w:rsid w:val="00E23A15"/>
    <w:rsid w:val="00E26044"/>
    <w:rsid w:val="00E26326"/>
    <w:rsid w:val="00E2759E"/>
    <w:rsid w:val="00E33D73"/>
    <w:rsid w:val="00E34F72"/>
    <w:rsid w:val="00E367E7"/>
    <w:rsid w:val="00E37233"/>
    <w:rsid w:val="00E418C0"/>
    <w:rsid w:val="00E4569A"/>
    <w:rsid w:val="00E45A9B"/>
    <w:rsid w:val="00E46EFA"/>
    <w:rsid w:val="00E57D21"/>
    <w:rsid w:val="00E60299"/>
    <w:rsid w:val="00E65AD4"/>
    <w:rsid w:val="00E66A7C"/>
    <w:rsid w:val="00E714FC"/>
    <w:rsid w:val="00E73E3F"/>
    <w:rsid w:val="00E7418E"/>
    <w:rsid w:val="00E74FA7"/>
    <w:rsid w:val="00E75A17"/>
    <w:rsid w:val="00E768A9"/>
    <w:rsid w:val="00E76F00"/>
    <w:rsid w:val="00E80769"/>
    <w:rsid w:val="00E84424"/>
    <w:rsid w:val="00E85B78"/>
    <w:rsid w:val="00E87F4A"/>
    <w:rsid w:val="00E90A87"/>
    <w:rsid w:val="00E92A8A"/>
    <w:rsid w:val="00E93339"/>
    <w:rsid w:val="00E94936"/>
    <w:rsid w:val="00E97835"/>
    <w:rsid w:val="00E97A53"/>
    <w:rsid w:val="00E97EEE"/>
    <w:rsid w:val="00EA1438"/>
    <w:rsid w:val="00EA7923"/>
    <w:rsid w:val="00EB02CC"/>
    <w:rsid w:val="00EB08DD"/>
    <w:rsid w:val="00EC0C42"/>
    <w:rsid w:val="00EC1BD1"/>
    <w:rsid w:val="00EC28AA"/>
    <w:rsid w:val="00EC38C6"/>
    <w:rsid w:val="00EC489A"/>
    <w:rsid w:val="00EC4AC7"/>
    <w:rsid w:val="00EC5948"/>
    <w:rsid w:val="00ED1B4A"/>
    <w:rsid w:val="00ED28B2"/>
    <w:rsid w:val="00ED56BD"/>
    <w:rsid w:val="00EE1BC5"/>
    <w:rsid w:val="00EE27E0"/>
    <w:rsid w:val="00EE2C69"/>
    <w:rsid w:val="00EE3B86"/>
    <w:rsid w:val="00EE3F69"/>
    <w:rsid w:val="00EE4344"/>
    <w:rsid w:val="00EE4B90"/>
    <w:rsid w:val="00EE53AC"/>
    <w:rsid w:val="00EE74AA"/>
    <w:rsid w:val="00EE74BD"/>
    <w:rsid w:val="00EE75C3"/>
    <w:rsid w:val="00EF443A"/>
    <w:rsid w:val="00EF4627"/>
    <w:rsid w:val="00EF48E5"/>
    <w:rsid w:val="00EF492A"/>
    <w:rsid w:val="00EF681E"/>
    <w:rsid w:val="00EF6AEA"/>
    <w:rsid w:val="00F0059F"/>
    <w:rsid w:val="00F01318"/>
    <w:rsid w:val="00F01AE9"/>
    <w:rsid w:val="00F01D01"/>
    <w:rsid w:val="00F02F06"/>
    <w:rsid w:val="00F03F17"/>
    <w:rsid w:val="00F1176B"/>
    <w:rsid w:val="00F142FB"/>
    <w:rsid w:val="00F15708"/>
    <w:rsid w:val="00F16379"/>
    <w:rsid w:val="00F208C4"/>
    <w:rsid w:val="00F22C0D"/>
    <w:rsid w:val="00F23A32"/>
    <w:rsid w:val="00F24916"/>
    <w:rsid w:val="00F253E2"/>
    <w:rsid w:val="00F274C1"/>
    <w:rsid w:val="00F27BE0"/>
    <w:rsid w:val="00F27EA8"/>
    <w:rsid w:val="00F303D3"/>
    <w:rsid w:val="00F32403"/>
    <w:rsid w:val="00F36B6D"/>
    <w:rsid w:val="00F40159"/>
    <w:rsid w:val="00F413F4"/>
    <w:rsid w:val="00F41F6A"/>
    <w:rsid w:val="00F425D6"/>
    <w:rsid w:val="00F4350B"/>
    <w:rsid w:val="00F43FD7"/>
    <w:rsid w:val="00F4435E"/>
    <w:rsid w:val="00F44C61"/>
    <w:rsid w:val="00F52FB7"/>
    <w:rsid w:val="00F54318"/>
    <w:rsid w:val="00F54D13"/>
    <w:rsid w:val="00F609CD"/>
    <w:rsid w:val="00F60BEC"/>
    <w:rsid w:val="00F63E5E"/>
    <w:rsid w:val="00F6556E"/>
    <w:rsid w:val="00F706E9"/>
    <w:rsid w:val="00F75C08"/>
    <w:rsid w:val="00F77EBF"/>
    <w:rsid w:val="00F826F0"/>
    <w:rsid w:val="00F86C45"/>
    <w:rsid w:val="00F875ED"/>
    <w:rsid w:val="00F87A44"/>
    <w:rsid w:val="00F90E9E"/>
    <w:rsid w:val="00F90FC7"/>
    <w:rsid w:val="00F927CA"/>
    <w:rsid w:val="00F928F5"/>
    <w:rsid w:val="00F94C33"/>
    <w:rsid w:val="00F968FB"/>
    <w:rsid w:val="00F979E0"/>
    <w:rsid w:val="00FA13F1"/>
    <w:rsid w:val="00FA391A"/>
    <w:rsid w:val="00FA4471"/>
    <w:rsid w:val="00FB38D3"/>
    <w:rsid w:val="00FB3E17"/>
    <w:rsid w:val="00FB3F20"/>
    <w:rsid w:val="00FB5CC4"/>
    <w:rsid w:val="00FB7F92"/>
    <w:rsid w:val="00FC0A29"/>
    <w:rsid w:val="00FC3E34"/>
    <w:rsid w:val="00FC3F1D"/>
    <w:rsid w:val="00FD0F05"/>
    <w:rsid w:val="00FD1081"/>
    <w:rsid w:val="00FD25B7"/>
    <w:rsid w:val="00FD4E0F"/>
    <w:rsid w:val="00FD6229"/>
    <w:rsid w:val="00FD6465"/>
    <w:rsid w:val="00FD7B0B"/>
    <w:rsid w:val="00FE0787"/>
    <w:rsid w:val="00FE15B1"/>
    <w:rsid w:val="00FE2343"/>
    <w:rsid w:val="00FE3092"/>
    <w:rsid w:val="00FE5442"/>
    <w:rsid w:val="00FE59A1"/>
    <w:rsid w:val="00FE69F6"/>
    <w:rsid w:val="00FE7AD1"/>
    <w:rsid w:val="00FF0373"/>
    <w:rsid w:val="00FF1F9E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84424"/>
    <w:pPr>
      <w:spacing w:after="200" w:line="288" w:lineRule="auto"/>
      <w:jc w:val="both"/>
    </w:pPr>
    <w:rPr>
      <w:rFonts w:ascii="Times New Roman" w:hAnsi="Times New Roman" w:cs="Times New Roman"/>
      <w:sz w:val="22"/>
      <w:szCs w:val="22"/>
      <w:lang w:eastAsia="en-GB"/>
    </w:rPr>
  </w:style>
  <w:style w:type="paragraph" w:styleId="Ttulo1">
    <w:name w:val="heading 1"/>
    <w:basedOn w:val="Normal"/>
    <w:next w:val="Normal"/>
    <w:link w:val="Ttulo1Car"/>
    <w:qFormat/>
    <w:locked/>
    <w:rsid w:val="007E4357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locked/>
    <w:rsid w:val="00FE7AD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locked/>
    <w:rsid w:val="00FE7A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EC594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locked/>
    <w:rsid w:val="00EC5948"/>
    <w:pPr>
      <w:spacing w:before="240" w:after="60" w:line="276" w:lineRule="auto"/>
      <w:ind w:left="1008" w:hanging="1008"/>
      <w:jc w:val="left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qFormat/>
    <w:locked/>
    <w:rsid w:val="00EC5948"/>
    <w:pPr>
      <w:spacing w:before="240" w:after="60" w:line="276" w:lineRule="auto"/>
      <w:ind w:left="1152" w:hanging="1152"/>
      <w:jc w:val="left"/>
      <w:outlineLvl w:val="5"/>
    </w:pPr>
    <w:rPr>
      <w:rFonts w:ascii="Calibri" w:hAnsi="Calibri"/>
      <w:b/>
      <w:bCs/>
      <w:lang w:eastAsia="en-US"/>
    </w:rPr>
  </w:style>
  <w:style w:type="paragraph" w:styleId="Ttulo7">
    <w:name w:val="heading 7"/>
    <w:basedOn w:val="Normal"/>
    <w:next w:val="Normal"/>
    <w:link w:val="Ttulo7Car"/>
    <w:qFormat/>
    <w:locked/>
    <w:rsid w:val="00EC5948"/>
    <w:pPr>
      <w:spacing w:before="240" w:after="60" w:line="276" w:lineRule="auto"/>
      <w:ind w:left="1296" w:hanging="1296"/>
      <w:jc w:val="left"/>
      <w:outlineLvl w:val="6"/>
    </w:pPr>
    <w:rPr>
      <w:rFonts w:ascii="Calibri" w:hAnsi="Calibr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locked/>
    <w:rsid w:val="00EC5948"/>
    <w:pPr>
      <w:spacing w:before="240" w:after="60" w:line="276" w:lineRule="auto"/>
      <w:ind w:left="1440" w:hanging="1440"/>
      <w:jc w:val="left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ar"/>
    <w:qFormat/>
    <w:locked/>
    <w:rsid w:val="00EC5948"/>
    <w:pPr>
      <w:spacing w:before="240" w:after="60" w:line="276" w:lineRule="auto"/>
      <w:ind w:left="1584" w:hanging="1584"/>
      <w:jc w:val="left"/>
      <w:outlineLvl w:val="8"/>
    </w:pPr>
    <w:rPr>
      <w:rFonts w:ascii="Cambria" w:hAnsi="Cambria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basedOn w:val="Fuentedeprrafopredeter"/>
    <w:link w:val="Ttulo1"/>
    <w:locked/>
    <w:rsid w:val="005E6D40"/>
    <w:rPr>
      <w:rFonts w:ascii="Arial" w:hAnsi="Arial" w:cs="Arial"/>
      <w:b/>
      <w:bCs/>
      <w:kern w:val="32"/>
      <w:sz w:val="32"/>
      <w:szCs w:val="32"/>
      <w:lang w:val="es-ES" w:eastAsia="en-GB"/>
    </w:rPr>
  </w:style>
  <w:style w:type="character" w:customStyle="1" w:styleId="Ttulo2Car">
    <w:name w:val="Título 2 Car"/>
    <w:basedOn w:val="Fuentedeprrafopredeter"/>
    <w:link w:val="Ttulo2"/>
    <w:locked/>
    <w:rsid w:val="005E6D40"/>
    <w:rPr>
      <w:rFonts w:ascii="Arial" w:hAnsi="Arial" w:cs="Arial"/>
      <w:b/>
      <w:bCs/>
      <w:i/>
      <w:iCs/>
      <w:sz w:val="28"/>
      <w:szCs w:val="28"/>
      <w:lang w:val="es-ES" w:eastAsia="en-GB"/>
    </w:rPr>
  </w:style>
  <w:style w:type="character" w:customStyle="1" w:styleId="Ttulo3Car">
    <w:name w:val="Título 3 Car"/>
    <w:basedOn w:val="Fuentedeprrafopredeter"/>
    <w:link w:val="Ttulo3"/>
    <w:locked/>
    <w:rsid w:val="005E6D40"/>
    <w:rPr>
      <w:rFonts w:ascii="Cambria" w:hAnsi="Cambria" w:cs="Times New Roman"/>
      <w:b/>
      <w:sz w:val="26"/>
      <w:lang w:val="en-GB" w:eastAsia="en-GB"/>
    </w:rPr>
  </w:style>
  <w:style w:type="character" w:customStyle="1" w:styleId="Ttulo4Car">
    <w:name w:val="Título 4 Car"/>
    <w:basedOn w:val="Fuentedeprrafopredeter"/>
    <w:link w:val="Ttulo4"/>
    <w:semiHidden/>
    <w:locked/>
    <w:rsid w:val="00EC5948"/>
    <w:rPr>
      <w:rFonts w:ascii="Cambria" w:hAnsi="Cambria" w:cs="Times New Roman"/>
      <w:b/>
      <w:bCs/>
      <w:i/>
      <w:iCs/>
      <w:color w:val="4F81BD"/>
      <w:sz w:val="22"/>
      <w:szCs w:val="22"/>
      <w:lang w:val="en-GB" w:eastAsia="en-GB"/>
    </w:rPr>
  </w:style>
  <w:style w:type="character" w:customStyle="1" w:styleId="Ttulo5Car">
    <w:name w:val="Título 5 Car"/>
    <w:basedOn w:val="Fuentedeprrafopredeter"/>
    <w:link w:val="Ttulo5"/>
    <w:locked/>
    <w:rsid w:val="00EC5948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locked/>
    <w:rsid w:val="00EC5948"/>
    <w:rPr>
      <w:rFonts w:cs="Times New Roman"/>
      <w:b/>
      <w:bCs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locked/>
    <w:rsid w:val="00EC5948"/>
    <w:rPr>
      <w:rFonts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locked/>
    <w:rsid w:val="00EC5948"/>
    <w:rPr>
      <w:rFonts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locked/>
    <w:rsid w:val="00EC5948"/>
    <w:rPr>
      <w:rFonts w:ascii="Cambria" w:hAnsi="Cambria" w:cs="Times New Roman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E9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E90A87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rsid w:val="00E9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E90A87"/>
    <w:rPr>
      <w:rFonts w:cs="Times New Roman"/>
    </w:rPr>
  </w:style>
  <w:style w:type="paragraph" w:styleId="Piedepgina">
    <w:name w:val="footer"/>
    <w:basedOn w:val="Normal"/>
    <w:link w:val="PiedepginaCar"/>
    <w:rsid w:val="00E9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E90A87"/>
    <w:rPr>
      <w:rFonts w:cs="Times New Roman"/>
    </w:rPr>
  </w:style>
  <w:style w:type="character" w:styleId="Refdenotaalpie">
    <w:name w:val="footnote reference"/>
    <w:basedOn w:val="Fuentedeprrafopredeter"/>
    <w:semiHidden/>
    <w:rsid w:val="00E90A87"/>
    <w:rPr>
      <w:rFonts w:ascii="Times New Roman" w:hAnsi="Times New Roman" w:cs="Times New Roman"/>
      <w:sz w:val="20"/>
      <w:vertAlign w:val="superscript"/>
    </w:rPr>
  </w:style>
  <w:style w:type="paragraph" w:styleId="Textonotapie">
    <w:name w:val="footnote text"/>
    <w:basedOn w:val="Normal"/>
    <w:link w:val="TextonotapieCar"/>
    <w:semiHidden/>
    <w:rsid w:val="00E90A87"/>
    <w:pPr>
      <w:spacing w:after="120"/>
      <w:ind w:left="340" w:hanging="34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E90A87"/>
    <w:rPr>
      <w:rFonts w:ascii="Times New Roman" w:hAnsi="Times New Roman" w:cs="Times New Roman"/>
      <w:sz w:val="20"/>
      <w:lang w:val="en-GB" w:eastAsia="en-GB"/>
    </w:rPr>
  </w:style>
  <w:style w:type="character" w:styleId="Hipervnculo">
    <w:name w:val="Hyperlink"/>
    <w:basedOn w:val="Fuentedeprrafopredeter"/>
    <w:rsid w:val="00E90A87"/>
    <w:rPr>
      <w:rFonts w:cs="Times New Roman"/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E90A87"/>
    <w:pPr>
      <w:ind w:left="550" w:hanging="550"/>
    </w:pPr>
    <w:rPr>
      <w:rFonts w:ascii="Book Antiqua" w:hAnsi="Book Antiqua" w:cs="Book Antiqua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E90A87"/>
    <w:rPr>
      <w:rFonts w:ascii="Book Antiqua" w:hAnsi="Book Antiqua" w:cs="Times New Roman"/>
      <w:sz w:val="24"/>
      <w:lang w:eastAsia="en-GB"/>
    </w:rPr>
  </w:style>
  <w:style w:type="paragraph" w:customStyle="1" w:styleId="ListParagraph">
    <w:name w:val="List Paragraph"/>
    <w:basedOn w:val="Normal"/>
    <w:rsid w:val="00E90A87"/>
    <w:pPr>
      <w:ind w:left="720"/>
    </w:pPr>
  </w:style>
  <w:style w:type="paragraph" w:customStyle="1" w:styleId="AANumbering-T">
    <w:name w:val="AA Numbering-T"/>
    <w:basedOn w:val="Normal"/>
    <w:rsid w:val="00E90A87"/>
    <w:pPr>
      <w:numPr>
        <w:numId w:val="1"/>
      </w:numPr>
      <w:spacing w:after="240" w:line="240" w:lineRule="auto"/>
    </w:pPr>
    <w:rPr>
      <w:lang w:eastAsia="en-US"/>
    </w:rPr>
  </w:style>
  <w:style w:type="character" w:styleId="Hipervnculovisitado">
    <w:name w:val="FollowedHyperlink"/>
    <w:basedOn w:val="Fuentedeprrafopredeter"/>
    <w:semiHidden/>
    <w:rsid w:val="00586C29"/>
    <w:rPr>
      <w:rFonts w:cs="Times New Roman"/>
      <w:color w:val="800080"/>
      <w:u w:val="single"/>
    </w:rPr>
  </w:style>
  <w:style w:type="character" w:customStyle="1" w:styleId="yiv737007764estilo7">
    <w:name w:val="yiv737007764estilo7"/>
    <w:rsid w:val="00DA1ABA"/>
  </w:style>
  <w:style w:type="character" w:styleId="Refdecomentario">
    <w:name w:val="annotation reference"/>
    <w:basedOn w:val="Fuentedeprrafopredeter"/>
    <w:semiHidden/>
    <w:rsid w:val="00BA7AF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semiHidden/>
    <w:rsid w:val="00BA7A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3D3404"/>
    <w:rPr>
      <w:rFonts w:ascii="Times New Roman" w:hAnsi="Times New Roman" w:cs="Times New Roman"/>
      <w:sz w:val="20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A7A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3D3404"/>
    <w:rPr>
      <w:b/>
    </w:rPr>
  </w:style>
  <w:style w:type="paragraph" w:styleId="Mapadeldocumento">
    <w:name w:val="Document Map"/>
    <w:basedOn w:val="Normal"/>
    <w:link w:val="MapadeldocumentoCar"/>
    <w:semiHidden/>
    <w:rsid w:val="00862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D20050"/>
    <w:rPr>
      <w:rFonts w:ascii="Times New Roman" w:hAnsi="Times New Roman" w:cs="Times New Roman"/>
      <w:sz w:val="2"/>
      <w:lang w:val="en-GB" w:eastAsia="en-GB"/>
    </w:rPr>
  </w:style>
  <w:style w:type="paragraph" w:styleId="NormalWeb">
    <w:name w:val="Normal (Web)"/>
    <w:basedOn w:val="Normal"/>
    <w:rsid w:val="00F826F0"/>
    <w:pPr>
      <w:spacing w:before="100" w:beforeAutospacing="1" w:after="100" w:afterAutospacing="1" w:line="240" w:lineRule="auto"/>
      <w:jc w:val="left"/>
    </w:pPr>
    <w:rPr>
      <w:sz w:val="24"/>
      <w:szCs w:val="24"/>
      <w:lang w:eastAsia="es-ES"/>
    </w:rPr>
  </w:style>
  <w:style w:type="paragraph" w:customStyle="1" w:styleId="Car1">
    <w:name w:val="Car1"/>
    <w:basedOn w:val="Normal"/>
    <w:rsid w:val="00B54209"/>
    <w:pPr>
      <w:widowControl w:val="0"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Tablaconcuadrcula">
    <w:name w:val="Table Grid"/>
    <w:basedOn w:val="Tablanormal"/>
    <w:locked/>
    <w:rsid w:val="00625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Normal"/>
    <w:next w:val="Normal"/>
    <w:rsid w:val="008C520A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 w:val="24"/>
      <w:szCs w:val="24"/>
      <w:lang w:eastAsia="es-ES"/>
    </w:rPr>
  </w:style>
  <w:style w:type="paragraph" w:customStyle="1" w:styleId="Pa7">
    <w:name w:val="Pa7"/>
    <w:basedOn w:val="Normal"/>
    <w:next w:val="Normal"/>
    <w:rsid w:val="008C520A"/>
    <w:pPr>
      <w:autoSpaceDE w:val="0"/>
      <w:autoSpaceDN w:val="0"/>
      <w:adjustRightInd w:val="0"/>
      <w:spacing w:before="160" w:after="0" w:line="201" w:lineRule="atLeast"/>
      <w:jc w:val="left"/>
    </w:pPr>
    <w:rPr>
      <w:rFonts w:ascii="Arial" w:hAnsi="Arial" w:cs="Arial"/>
      <w:sz w:val="24"/>
      <w:szCs w:val="24"/>
      <w:lang w:eastAsia="es-ES"/>
    </w:rPr>
  </w:style>
  <w:style w:type="paragraph" w:styleId="Epgrafe">
    <w:name w:val="caption"/>
    <w:basedOn w:val="Normal"/>
    <w:next w:val="Normal"/>
    <w:qFormat/>
    <w:locked/>
    <w:rsid w:val="00DC428E"/>
    <w:pPr>
      <w:spacing w:line="276" w:lineRule="auto"/>
      <w:jc w:val="left"/>
    </w:pPr>
    <w:rPr>
      <w:rFonts w:ascii="Calibri" w:hAnsi="Calibri"/>
      <w:b/>
      <w:bCs/>
      <w:sz w:val="20"/>
      <w:szCs w:val="20"/>
      <w:lang w:eastAsia="en-US"/>
    </w:rPr>
  </w:style>
  <w:style w:type="paragraph" w:customStyle="1" w:styleId="Pa10">
    <w:name w:val="Pa10"/>
    <w:basedOn w:val="Normal"/>
    <w:next w:val="Normal"/>
    <w:rsid w:val="00CB48D9"/>
    <w:pPr>
      <w:autoSpaceDE w:val="0"/>
      <w:autoSpaceDN w:val="0"/>
      <w:adjustRightInd w:val="0"/>
      <w:spacing w:before="160" w:after="0" w:line="201" w:lineRule="atLeast"/>
      <w:jc w:val="left"/>
    </w:pPr>
    <w:rPr>
      <w:rFonts w:ascii="Arial" w:hAnsi="Arial" w:cs="Arial"/>
      <w:sz w:val="24"/>
      <w:szCs w:val="24"/>
      <w:lang w:eastAsia="es-ES"/>
    </w:rPr>
  </w:style>
  <w:style w:type="paragraph" w:customStyle="1" w:styleId="Pa8">
    <w:name w:val="Pa8"/>
    <w:basedOn w:val="Normal"/>
    <w:next w:val="Normal"/>
    <w:rsid w:val="00512C24"/>
    <w:pPr>
      <w:autoSpaceDE w:val="0"/>
      <w:autoSpaceDN w:val="0"/>
      <w:adjustRightInd w:val="0"/>
      <w:spacing w:before="220" w:after="0" w:line="221" w:lineRule="atLeast"/>
      <w:jc w:val="left"/>
    </w:pPr>
    <w:rPr>
      <w:rFonts w:ascii="Arial" w:hAnsi="Arial" w:cs="Arial"/>
      <w:sz w:val="24"/>
      <w:szCs w:val="24"/>
      <w:lang w:eastAsia="es-ES"/>
    </w:rPr>
  </w:style>
  <w:style w:type="paragraph" w:customStyle="1" w:styleId="Pa9">
    <w:name w:val="Pa9"/>
    <w:basedOn w:val="Normal"/>
    <w:next w:val="Normal"/>
    <w:rsid w:val="00FF7251"/>
    <w:pPr>
      <w:autoSpaceDE w:val="0"/>
      <w:autoSpaceDN w:val="0"/>
      <w:adjustRightInd w:val="0"/>
      <w:spacing w:before="220" w:after="0" w:line="221" w:lineRule="atLeast"/>
      <w:jc w:val="left"/>
    </w:pPr>
    <w:rPr>
      <w:rFonts w:ascii="Arial" w:hAnsi="Arial" w:cs="Arial"/>
      <w:sz w:val="24"/>
      <w:szCs w:val="24"/>
      <w:lang w:eastAsia="es-ES"/>
    </w:rPr>
  </w:style>
  <w:style w:type="table" w:customStyle="1" w:styleId="LightListAccent2">
    <w:name w:val="Light List Accent 2"/>
    <w:rsid w:val="00C141A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Book Antiqua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Book Antiqu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Book Antiqua"/>
        <w:b/>
        <w:bCs/>
      </w:rPr>
    </w:tblStylePr>
    <w:tblStylePr w:type="lastCol">
      <w:rPr>
        <w:rFonts w:cs="Book Antiqua"/>
        <w:b/>
        <w:bCs/>
      </w:rPr>
    </w:tblStylePr>
    <w:tblStylePr w:type="band1Vert">
      <w:rPr>
        <w:rFonts w:cs="Book Antiqua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Book Antiqua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Revision">
    <w:name w:val="Revision"/>
    <w:hidden/>
    <w:semiHidden/>
    <w:rsid w:val="00B30B78"/>
    <w:rPr>
      <w:rFonts w:ascii="Times New Roman" w:hAnsi="Times New Roman" w:cs="Times New Roman"/>
      <w:sz w:val="22"/>
      <w:szCs w:val="22"/>
      <w:lang w:val="en-GB" w:eastAsia="en-GB"/>
    </w:rPr>
  </w:style>
  <w:style w:type="paragraph" w:customStyle="1" w:styleId="Prrafodelista1">
    <w:name w:val="Párrafo de lista1"/>
    <w:basedOn w:val="Normal"/>
    <w:rsid w:val="002E69E4"/>
    <w:pPr>
      <w:spacing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Prrafodelista2">
    <w:name w:val="Párrafo de lista2"/>
    <w:basedOn w:val="Normal"/>
    <w:rsid w:val="009D73AA"/>
    <w:pPr>
      <w:spacing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Prrafodelista3">
    <w:name w:val="Párrafo de lista3"/>
    <w:basedOn w:val="Normal"/>
    <w:rsid w:val="00121CA4"/>
    <w:pPr>
      <w:spacing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Prrafodelista4">
    <w:name w:val="Párrafo de lista4"/>
    <w:basedOn w:val="Normal"/>
    <w:rsid w:val="00823AF7"/>
    <w:pPr>
      <w:spacing w:line="276" w:lineRule="auto"/>
      <w:ind w:left="720"/>
      <w:contextualSpacing/>
      <w:jc w:val="left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POR LAS QUE SE CONVOCA LA CONCESIÓN DE AYUDAS EN ESPECIE PARA LA REALIZACIÓN DEL CCAA, SECTOR Y SOLUCIÓN PROYECTO DEMOSTRADOR DENOMINADO COMUNIDAD AUTÓNOMA DE CANARIAS, SOLUCIÓN DE DIAGNOSIS Y CONOCIMIENTO, SECTOR DE MANTENIMIENTO Y REP</vt:lpstr>
    </vt:vector>
  </TitlesOfParts>
  <Company>Red.es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POR LAS QUE SE CONVOCA LA CONCESIÓN DE AYUDAS EN ESPECIE PARA LA REALIZACIÓN DEL CCAA, SECTOR Y SOLUCIÓN PROYECTO DEMOSTRADOR DENOMINADO COMUNIDAD AUTÓNOMA DE CANARIAS, SOLUCIÓN DE DIAGNOSIS Y CONOCIMIENTO, SECTOR DE MANTENIMIENTO Y REP</dc:title>
  <dc:creator>jcalderg</dc:creator>
  <cp:lastModifiedBy>nsamaniego</cp:lastModifiedBy>
  <cp:revision>2</cp:revision>
  <cp:lastPrinted>2011-10-14T13:23:00Z</cp:lastPrinted>
  <dcterms:created xsi:type="dcterms:W3CDTF">2011-12-22T13:45:00Z</dcterms:created>
  <dcterms:modified xsi:type="dcterms:W3CDTF">2011-12-22T13:45:00Z</dcterms:modified>
</cp:coreProperties>
</file>